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FE" w:rsidRDefault="00D43EFE" w:rsidP="00D4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43EFE" w:rsidRPr="000E6352" w:rsidRDefault="00D43EFE" w:rsidP="00D4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>КРАСНОЯРСКИЙ КРАЙ ШУШЕНСКИЙ РАЙОН</w:t>
      </w:r>
    </w:p>
    <w:p w:rsidR="00D43EFE" w:rsidRPr="000E6352" w:rsidRDefault="00D43EFE" w:rsidP="00D4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СИЗИНСКИЙ</w:t>
      </w: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D43EFE" w:rsidRPr="000E6352" w:rsidRDefault="00D43EFE" w:rsidP="00D4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EFE" w:rsidRPr="000E6352" w:rsidRDefault="00D43EFE" w:rsidP="00D4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</w:p>
    <w:p w:rsidR="00D43EFE" w:rsidRPr="000E6352" w:rsidRDefault="00D43EFE" w:rsidP="00D4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EFE" w:rsidRDefault="00D43EFE" w:rsidP="00D4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с. Сизая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EFE" w:rsidRDefault="00D43EFE" w:rsidP="00D4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FE" w:rsidRDefault="00D43EFE" w:rsidP="00D4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D43EFE" w:rsidRPr="004A7D8C" w:rsidRDefault="00D43EFE" w:rsidP="00D4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«Сизинский сельсовет»</w:t>
      </w:r>
    </w:p>
    <w:p w:rsidR="00D43EFE" w:rsidRPr="004A7D8C" w:rsidRDefault="00D43EFE" w:rsidP="00D4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43EFE" w:rsidRDefault="00D43EFE" w:rsidP="00D4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FE" w:rsidRPr="00003A01" w:rsidRDefault="00D43EFE" w:rsidP="00D4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отчет администрации Сизинского сельсовета по исполнению бюджета МО «Сизинский сельсовет»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2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2022 год, н</w:t>
      </w:r>
      <w:r w:rsidRPr="00003A01">
        <w:rPr>
          <w:rFonts w:ascii="Times New Roman" w:hAnsi="Times New Roman" w:cs="Times New Roman"/>
          <w:sz w:val="24"/>
          <w:szCs w:val="24"/>
        </w:rPr>
        <w:t xml:space="preserve">а основании подпункта 1.2 пункта 1 статьи 22 Устава Сизинского сельсовета, Сизинский </w:t>
      </w:r>
      <w:r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Pr="00003A0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D43EFE" w:rsidRDefault="00D43EFE" w:rsidP="00D4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8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43EFE" w:rsidRPr="00F1411B" w:rsidRDefault="00D43EFE" w:rsidP="00D43E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1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11B">
        <w:rPr>
          <w:rFonts w:ascii="Times New Roman" w:hAnsi="Times New Roman" w:cs="Times New Roman"/>
          <w:sz w:val="24"/>
          <w:szCs w:val="24"/>
        </w:rPr>
        <w:t xml:space="preserve">      Информацию об исполнении бюджета МО «Сизинский сельсовет» за </w:t>
      </w:r>
      <w:r w:rsidRPr="00F141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411B">
        <w:rPr>
          <w:rFonts w:ascii="Times New Roman" w:hAnsi="Times New Roman" w:cs="Times New Roman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1411B">
        <w:rPr>
          <w:rFonts w:ascii="Times New Roman" w:hAnsi="Times New Roman" w:cs="Times New Roman"/>
          <w:sz w:val="24"/>
          <w:szCs w:val="24"/>
        </w:rPr>
        <w:t xml:space="preserve"> года принять к сведению, в том числе:</w:t>
      </w:r>
    </w:p>
    <w:p w:rsidR="00D43EFE" w:rsidRPr="00C05FF9" w:rsidRDefault="00D43EFE" w:rsidP="00D43EF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FF9">
        <w:rPr>
          <w:rFonts w:ascii="Times New Roman" w:hAnsi="Times New Roman" w:cs="Times New Roman"/>
          <w:sz w:val="24"/>
          <w:szCs w:val="24"/>
        </w:rPr>
        <w:t>- по источникам внутреннего финансирования дефицита бюджета в сумме</w:t>
      </w:r>
      <w:r>
        <w:rPr>
          <w:rFonts w:ascii="Times New Roman" w:hAnsi="Times New Roman" w:cs="Times New Roman"/>
          <w:sz w:val="24"/>
          <w:szCs w:val="24"/>
        </w:rPr>
        <w:t xml:space="preserve"> – 187 823,87 рублей (приложение№1</w:t>
      </w:r>
      <w:r w:rsidRPr="00C05FF9">
        <w:rPr>
          <w:rFonts w:ascii="Times New Roman" w:hAnsi="Times New Roman" w:cs="Times New Roman"/>
          <w:sz w:val="24"/>
          <w:szCs w:val="24"/>
        </w:rPr>
        <w:t>);</w:t>
      </w:r>
    </w:p>
    <w:p w:rsidR="00D43EFE" w:rsidRPr="00003A01" w:rsidRDefault="00D43EFE" w:rsidP="00D43EF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бюджета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доходам в сумме </w:t>
      </w:r>
      <w:r>
        <w:rPr>
          <w:rFonts w:ascii="Times New Roman" w:hAnsi="Times New Roman" w:cs="Times New Roman"/>
          <w:sz w:val="24"/>
          <w:szCs w:val="24"/>
        </w:rPr>
        <w:t>2 861 347,18 рублей (приложение №2</w:t>
      </w:r>
      <w:r w:rsidRPr="00003A01">
        <w:rPr>
          <w:rFonts w:ascii="Times New Roman" w:hAnsi="Times New Roman" w:cs="Times New Roman"/>
          <w:sz w:val="24"/>
          <w:szCs w:val="24"/>
        </w:rPr>
        <w:t>);</w:t>
      </w:r>
    </w:p>
    <w:p w:rsidR="00D43EFE" w:rsidRPr="00003A01" w:rsidRDefault="00D43EFE" w:rsidP="00D43EF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исполнение бюджета по </w:t>
      </w:r>
      <w:r w:rsidRPr="00003A01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>
        <w:rPr>
          <w:rFonts w:ascii="Times New Roman" w:hAnsi="Times New Roman" w:cs="Times New Roman"/>
          <w:sz w:val="24"/>
          <w:szCs w:val="24"/>
        </w:rPr>
        <w:t>2 265 521,77  рублей (приложение №3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3EFE" w:rsidRDefault="00D43EFE" w:rsidP="00D43EF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прогноз исполнения местного бюджета до конца очередного финансового года    (приложение №4)</w:t>
      </w:r>
    </w:p>
    <w:p w:rsidR="00D43EFE" w:rsidRPr="00003A01" w:rsidRDefault="00D43EFE" w:rsidP="00D43EF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</w:t>
      </w:r>
      <w:r w:rsidRPr="00C05FF9">
        <w:rPr>
          <w:rFonts w:ascii="Times New Roman" w:hAnsi="Times New Roman" w:cs="Times New Roman"/>
          <w:sz w:val="24"/>
          <w:szCs w:val="24"/>
        </w:rPr>
        <w:t xml:space="preserve">ведения о численности муниципальных служащих администрации Сизинского сельсовета, работников муниципальных казенных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01.04.2022 (приложение №5)</w:t>
      </w:r>
    </w:p>
    <w:p w:rsidR="00D43EFE" w:rsidRDefault="00D43EFE" w:rsidP="00D43EF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отчет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использованию </w:t>
      </w:r>
      <w:r>
        <w:rPr>
          <w:rFonts w:ascii="Times New Roman" w:hAnsi="Times New Roman" w:cs="Times New Roman"/>
          <w:sz w:val="24"/>
          <w:szCs w:val="24"/>
        </w:rPr>
        <w:t>резервного фонда (приложение  №6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3EFE" w:rsidRPr="00F82CA6" w:rsidRDefault="00D43EFE" w:rsidP="00D43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информацию о финансировании муниципальных программ на 2022 год (приложение №7</w:t>
      </w:r>
      <w:r w:rsidRPr="00F82CA6">
        <w:rPr>
          <w:rFonts w:ascii="Times New Roman" w:hAnsi="Times New Roman" w:cs="Times New Roman"/>
          <w:sz w:val="24"/>
          <w:szCs w:val="24"/>
        </w:rPr>
        <w:t>);</w:t>
      </w:r>
    </w:p>
    <w:p w:rsidR="00D43EFE" w:rsidRDefault="00D43EFE" w:rsidP="00D43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информацию о финансировании муниципальной адресной инвестиционной программы на 2022 год </w:t>
      </w:r>
      <w:r w:rsidRPr="00F82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№8</w:t>
      </w:r>
      <w:r w:rsidRPr="00F82C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EFE" w:rsidRDefault="00D43EFE" w:rsidP="00D4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EFE" w:rsidRDefault="00D43EFE" w:rsidP="00D43EFE">
      <w:p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 по бюджету, налогам и экономической политике (председатель Иванников К.И.)</w:t>
      </w:r>
    </w:p>
    <w:p w:rsidR="00D43EFE" w:rsidRPr="00F82CA6" w:rsidRDefault="00D43EFE" w:rsidP="00D43EFE">
      <w:p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43EFE" w:rsidRDefault="00D43EFE" w:rsidP="00D43EFE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    </w:t>
      </w:r>
      <w:r w:rsidRPr="00003A01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опубликования </w:t>
      </w:r>
      <w:r w:rsidRPr="00003A01">
        <w:rPr>
          <w:rFonts w:ascii="Times New Roman" w:hAnsi="Times New Roman" w:cs="Times New Roman"/>
          <w:sz w:val="24"/>
          <w:szCs w:val="24"/>
        </w:rPr>
        <w:t>в га</w:t>
      </w:r>
      <w:r>
        <w:rPr>
          <w:rFonts w:ascii="Times New Roman" w:hAnsi="Times New Roman" w:cs="Times New Roman"/>
          <w:sz w:val="24"/>
          <w:szCs w:val="24"/>
        </w:rPr>
        <w:t>зете «Сизинские вести».</w:t>
      </w:r>
    </w:p>
    <w:p w:rsidR="00D43EFE" w:rsidRDefault="00D43EFE" w:rsidP="00D43EFE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43EFE" w:rsidRPr="00003A01" w:rsidRDefault="00D43EFE" w:rsidP="00D43EFE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D43EFE" w:rsidRPr="00027DB9" w:rsidTr="00F444D7">
        <w:tc>
          <w:tcPr>
            <w:tcW w:w="5211" w:type="dxa"/>
          </w:tcPr>
          <w:p w:rsidR="00D43EFE" w:rsidRPr="00027DB9" w:rsidRDefault="00D43EFE" w:rsidP="00F44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Председатель Сизинского </w:t>
            </w:r>
          </w:p>
          <w:p w:rsidR="00D43EFE" w:rsidRPr="00027DB9" w:rsidRDefault="00D43EFE" w:rsidP="00F44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сельского Совета депутатов  </w:t>
            </w:r>
          </w:p>
          <w:p w:rsidR="00D43EFE" w:rsidRPr="00027DB9" w:rsidRDefault="00D43EFE" w:rsidP="00F44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43EFE" w:rsidRPr="00027DB9" w:rsidRDefault="00D43EFE" w:rsidP="00F44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А.В. Злобин </w:t>
            </w:r>
          </w:p>
        </w:tc>
        <w:tc>
          <w:tcPr>
            <w:tcW w:w="4360" w:type="dxa"/>
          </w:tcPr>
          <w:p w:rsidR="00D43EFE" w:rsidRPr="00027DB9" w:rsidRDefault="00D43EFE" w:rsidP="00F44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Глава Сизинского сельсовета</w:t>
            </w:r>
          </w:p>
          <w:p w:rsidR="00D43EFE" w:rsidRPr="00027DB9" w:rsidRDefault="00D43EFE" w:rsidP="00F44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43EFE" w:rsidRPr="00027DB9" w:rsidRDefault="00D43EFE" w:rsidP="00F44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43EFE" w:rsidRPr="00027DB9" w:rsidRDefault="00D43EFE" w:rsidP="00F44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Т.А. Коробейникова</w:t>
            </w:r>
          </w:p>
        </w:tc>
      </w:tr>
    </w:tbl>
    <w:p w:rsidR="00D43EFE" w:rsidRPr="00003A01" w:rsidRDefault="00D43EFE" w:rsidP="00D43EFE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5216D" w:rsidRDefault="00B5216D"/>
    <w:tbl>
      <w:tblPr>
        <w:tblW w:w="10384" w:type="dxa"/>
        <w:tblInd w:w="-1168" w:type="dxa"/>
        <w:tblLook w:val="04A0" w:firstRow="1" w:lastRow="0" w:firstColumn="1" w:lastColumn="0" w:noHBand="0" w:noVBand="1"/>
      </w:tblPr>
      <w:tblGrid>
        <w:gridCol w:w="640"/>
        <w:gridCol w:w="2621"/>
        <w:gridCol w:w="5103"/>
        <w:gridCol w:w="2020"/>
      </w:tblGrid>
      <w:tr w:rsidR="00D43EFE" w:rsidRPr="00D43EFE" w:rsidTr="00D43EFE">
        <w:trPr>
          <w:trHeight w:val="10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EFE" w:rsidRPr="00D43EFE" w:rsidRDefault="00D43EFE" w:rsidP="00D43EFE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3E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Приложение №1 к решению Сизинского сельского Совета депутатов №             </w:t>
            </w:r>
            <w:proofErr w:type="gramStart"/>
            <w:r w:rsidRPr="00D43E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</w:t>
            </w:r>
            <w:proofErr w:type="gramEnd"/>
            <w:r w:rsidRPr="00D43E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43EFE" w:rsidRPr="00D43EFE" w:rsidTr="00D43EFE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EFE" w:rsidRPr="00D43EFE" w:rsidRDefault="00D43EFE" w:rsidP="00D43E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FE" w:rsidRPr="00D43EFE" w:rsidRDefault="00D43EFE" w:rsidP="00D43E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FE" w:rsidRPr="00D43EFE" w:rsidRDefault="00D43EFE" w:rsidP="00D43E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FE" w:rsidRPr="00D43EFE" w:rsidRDefault="00D43EFE" w:rsidP="00D43E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43EFE" w:rsidRPr="00D43EFE" w:rsidTr="00D43EFE">
        <w:trPr>
          <w:trHeight w:val="645"/>
        </w:trPr>
        <w:tc>
          <w:tcPr>
            <w:tcW w:w="10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Источники внутреннего финансирования дефицита  бюджета  Сизинского сельсовета на 01.04.2022</w:t>
            </w:r>
          </w:p>
        </w:tc>
      </w:tr>
      <w:tr w:rsidR="00D43EFE" w:rsidRPr="00D43EFE" w:rsidTr="00D43EF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3E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D43EFE" w:rsidRPr="00D43EFE" w:rsidTr="00D43EFE">
        <w:trPr>
          <w:trHeight w:val="14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D43EFE" w:rsidRPr="00D43EFE" w:rsidTr="00D43EF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43EFE" w:rsidRPr="00D43EFE" w:rsidTr="00D43EFE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3EFE" w:rsidRPr="00D43EFE" w:rsidTr="00D43EFE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3EFE" w:rsidRPr="00D43EFE" w:rsidTr="00D43EFE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3EFE" w:rsidRPr="00D43EFE" w:rsidTr="00D43EFE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3EFE" w:rsidRPr="00D43EFE" w:rsidTr="00D43EFE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3EFE" w:rsidRPr="00D43EFE" w:rsidTr="00D43EFE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187 823,87</w:t>
            </w:r>
          </w:p>
        </w:tc>
      </w:tr>
      <w:tr w:rsidR="00D43EFE" w:rsidRPr="00D43EFE" w:rsidTr="00D43EFE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-10 788 009,00</w:t>
            </w:r>
          </w:p>
        </w:tc>
      </w:tr>
      <w:tr w:rsidR="00D43EFE" w:rsidRPr="00D43EFE" w:rsidTr="00D43EFE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-10 788 009,00</w:t>
            </w:r>
          </w:p>
        </w:tc>
      </w:tr>
      <w:tr w:rsidR="00D43EFE" w:rsidRPr="00D43EFE" w:rsidTr="00D43EFE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-10 788 009,00</w:t>
            </w:r>
          </w:p>
        </w:tc>
      </w:tr>
      <w:tr w:rsidR="00D43EFE" w:rsidRPr="00D43EFE" w:rsidTr="00D43EFE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-10 788 009,00</w:t>
            </w:r>
          </w:p>
        </w:tc>
      </w:tr>
      <w:tr w:rsidR="00D43EFE" w:rsidRPr="00D43EFE" w:rsidTr="00D43EFE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10 975 832,87</w:t>
            </w:r>
          </w:p>
        </w:tc>
      </w:tr>
      <w:tr w:rsidR="00D43EFE" w:rsidRPr="00D43EFE" w:rsidTr="00D43EFE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10 975 832,87</w:t>
            </w:r>
          </w:p>
        </w:tc>
      </w:tr>
      <w:tr w:rsidR="00D43EFE" w:rsidRPr="00D43EFE" w:rsidTr="00D43EFE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10 975 832,87</w:t>
            </w:r>
          </w:p>
        </w:tc>
      </w:tr>
      <w:tr w:rsidR="00D43EFE" w:rsidRPr="00D43EFE" w:rsidTr="00D43EFE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10 975 832,87</w:t>
            </w:r>
          </w:p>
        </w:tc>
      </w:tr>
      <w:tr w:rsidR="00D43EFE" w:rsidRPr="00D43EFE" w:rsidTr="00D43EFE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3EFE" w:rsidRPr="00D43EFE" w:rsidTr="00D43EFE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3EFE" w:rsidRPr="00D43EFE" w:rsidTr="00D43EFE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3EFE" w:rsidRPr="00D43EFE" w:rsidTr="00D43EFE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3EFE" w:rsidRPr="00D43EFE" w:rsidTr="00D43EFE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3EFE" w:rsidRPr="00D43EFE" w:rsidTr="00D43EFE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3EFE" w:rsidRPr="00D43EFE" w:rsidTr="00D43EFE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3EFE" w:rsidRPr="00D43EFE" w:rsidTr="00D43EFE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3EFE" w:rsidRPr="00D43EFE" w:rsidTr="00D43EFE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3EFE" w:rsidRPr="00D43EFE" w:rsidTr="00D43EFE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FE" w:rsidRPr="00D43EFE" w:rsidRDefault="00D43EFE" w:rsidP="00D4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43EFE" w:rsidRDefault="00D43EFE"/>
    <w:p w:rsidR="00D43EFE" w:rsidRDefault="00D43EFE"/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226"/>
        <w:gridCol w:w="315"/>
        <w:gridCol w:w="460"/>
        <w:gridCol w:w="2627"/>
        <w:gridCol w:w="551"/>
        <w:gridCol w:w="441"/>
        <w:gridCol w:w="551"/>
        <w:gridCol w:w="516"/>
        <w:gridCol w:w="551"/>
        <w:gridCol w:w="849"/>
        <w:gridCol w:w="551"/>
        <w:gridCol w:w="642"/>
        <w:gridCol w:w="168"/>
      </w:tblGrid>
      <w:tr w:rsidR="00134B3B" w:rsidRPr="00134B3B" w:rsidTr="00134B3B">
        <w:trPr>
          <w:trHeight w:val="6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Приложение №2 к решению Сизинского сельского Совета депутатов №      </w:t>
            </w:r>
            <w:proofErr w:type="gramStart"/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34B3B" w:rsidRPr="00134B3B" w:rsidTr="00134B3B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Доходы бюджета Сизинского сельсовета на 01 апреля 2022 года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</w:tr>
      <w:tr w:rsidR="00134B3B" w:rsidRPr="00134B3B" w:rsidTr="00134B3B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134B3B" w:rsidRPr="00134B3B" w:rsidTr="00134B3B">
        <w:trPr>
          <w:gridAfter w:val="1"/>
          <w:wAfter w:w="168" w:type="dxa"/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F4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Утвержд</w:t>
            </w:r>
            <w:r w:rsidR="00F444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нные бюджетные назначения на 01.01.2022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Уточненные бюджетные назначения на 01.04.2022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01.04.2022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Процент исполнения к плану</w:t>
            </w:r>
          </w:p>
        </w:tc>
      </w:tr>
      <w:tr w:rsidR="00134B3B" w:rsidRPr="00134B3B" w:rsidTr="00134B3B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34B3B" w:rsidRPr="00134B3B" w:rsidTr="00134B3B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134B3B" w:rsidRPr="00134B3B" w:rsidTr="00134B3B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7 084 200,00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7 084 200,00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F444D7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1695836,17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23,9</w:t>
            </w:r>
          </w:p>
        </w:tc>
      </w:tr>
      <w:tr w:rsidR="00134B3B" w:rsidRPr="00134B3B" w:rsidTr="00134B3B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48 255,90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21,5</w:t>
            </w:r>
          </w:p>
        </w:tc>
      </w:tr>
      <w:tr w:rsidR="00134B3B" w:rsidRPr="00134B3B" w:rsidTr="00134B3B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224 300,00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48 255,90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</w:tr>
      <w:tr w:rsidR="00134B3B" w:rsidRPr="00134B3B" w:rsidTr="00134B3B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704 900,00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704 900,00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181 814,28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25,8</w:t>
            </w:r>
          </w:p>
        </w:tc>
      </w:tr>
      <w:tr w:rsidR="00134B3B" w:rsidRPr="00134B3B" w:rsidTr="00134B3B">
        <w:trPr>
          <w:trHeight w:val="7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318 700,00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87 317,17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134B3B" w:rsidRPr="00134B3B" w:rsidTr="00134B3B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559,50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</w:tr>
      <w:tr w:rsidR="00134B3B" w:rsidRPr="00134B3B" w:rsidTr="00134B3B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424 400,00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424 400,00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105 652,33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24,9</w:t>
            </w:r>
          </w:p>
        </w:tc>
      </w:tr>
      <w:tr w:rsidR="00134B3B" w:rsidRPr="00134B3B" w:rsidTr="00134B3B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-40 000,00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-11 714,72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134B3B" w:rsidRPr="00134B3B" w:rsidTr="00134B3B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19 271,50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4B3B" w:rsidRPr="00134B3B" w:rsidTr="00134B3B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F444D7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1434394,49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23,5</w:t>
            </w:r>
          </w:p>
        </w:tc>
      </w:tr>
      <w:tr w:rsidR="00134B3B" w:rsidRPr="00134B3B" w:rsidTr="00134B3B">
        <w:trPr>
          <w:trHeight w:val="36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0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6 671,27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</w:tr>
      <w:tr w:rsidR="00134B3B" w:rsidRPr="00134B3B" w:rsidTr="00134B3B">
        <w:trPr>
          <w:trHeight w:val="19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34B3B" w:rsidRPr="00134B3B" w:rsidTr="00134B3B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сельских поселений </w:t>
            </w:r>
            <w:proofErr w:type="gramStart"/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перерасчеты, недоимка и задолженность </w:t>
            </w:r>
            <w:proofErr w:type="spellStart"/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ро</w:t>
            </w:r>
            <w:proofErr w:type="spellEnd"/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соответствующему платежу, в том числе по отмененному)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6 671,27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</w:tr>
      <w:tr w:rsidR="00134B3B" w:rsidRPr="00134B3B" w:rsidTr="00134B3B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F444D7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1427723,22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23,8</w:t>
            </w:r>
          </w:p>
        </w:tc>
      </w:tr>
      <w:tr w:rsidR="00134B3B" w:rsidRPr="00134B3B" w:rsidTr="00134B3B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5 650 000,00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F444D7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1410151,00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134B3B" w:rsidRPr="00134B3B" w:rsidTr="00134B3B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360 000,00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17 572,22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134B3B" w:rsidRPr="00134B3B" w:rsidTr="00134B3B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33,6</w:t>
            </w:r>
          </w:p>
        </w:tc>
      </w:tr>
      <w:tr w:rsidR="00134B3B" w:rsidRPr="00134B3B" w:rsidTr="00134B3B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</w:tr>
      <w:tr w:rsidR="00134B3B" w:rsidRPr="00134B3B" w:rsidTr="00134B3B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3 441 789,00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3 703 809,00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F444D7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1165511,00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31,5</w:t>
            </w:r>
          </w:p>
        </w:tc>
      </w:tr>
      <w:tr w:rsidR="00134B3B" w:rsidRPr="00134B3B" w:rsidTr="00134B3B">
        <w:trPr>
          <w:trHeight w:val="9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proofErr w:type="gramStart"/>
            <w:r w:rsidRPr="00134B3B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134B3B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127 500,00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134B3B" w:rsidRPr="00134B3B" w:rsidTr="00134B3B">
        <w:trPr>
          <w:trHeight w:val="13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1 333 690,00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611 100,00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45,8</w:t>
            </w:r>
          </w:p>
        </w:tc>
      </w:tr>
      <w:tr w:rsidR="00134B3B" w:rsidRPr="00134B3B" w:rsidTr="00134B3B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11 247,00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11 247,00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11 247,00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34B3B" w:rsidRPr="00134B3B" w:rsidTr="00134B3B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 первичного воинского 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432 000,00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424 140,00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</w:t>
            </w:r>
          </w:p>
        </w:tc>
      </w:tr>
      <w:tr w:rsidR="00134B3B" w:rsidRPr="00134B3B" w:rsidTr="00134B3B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34B3B" w:rsidRPr="00134B3B" w:rsidTr="00134B3B">
        <w:trPr>
          <w:trHeight w:val="14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1 030 558,00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1 030 558,00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4B3B" w:rsidRPr="00134B3B" w:rsidTr="00134B3B">
        <w:trPr>
          <w:trHeight w:val="9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104 664,00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34B3B" w:rsidRPr="00134B3B" w:rsidTr="00134B3B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9235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102 880,00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4B3B" w:rsidRPr="00134B3B" w:rsidTr="00134B3B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4B3B" w:rsidRPr="00134B3B" w:rsidTr="00134B3B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10 525 989,00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622111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10788009,00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622111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2861347,17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B" w:rsidRPr="00134B3B" w:rsidRDefault="00134B3B" w:rsidP="001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4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26,5</w:t>
            </w:r>
          </w:p>
        </w:tc>
      </w:tr>
    </w:tbl>
    <w:p w:rsidR="00D43EFE" w:rsidRDefault="00D43EFE"/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0"/>
        <w:gridCol w:w="820"/>
        <w:gridCol w:w="4087"/>
        <w:gridCol w:w="1840"/>
        <w:gridCol w:w="1740"/>
        <w:gridCol w:w="1600"/>
        <w:gridCol w:w="774"/>
      </w:tblGrid>
      <w:tr w:rsidR="000D67C4" w:rsidRPr="000D67C4" w:rsidTr="000D67C4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№3 к решению Сизинского сельского Совета депутатов №   </w:t>
            </w:r>
            <w:proofErr w:type="gramStart"/>
            <w:r w:rsidRPr="000D67C4">
              <w:rPr>
                <w:rFonts w:ascii="Calibri" w:eastAsia="Times New Roman" w:hAnsi="Calibri" w:cs="Calibri"/>
                <w:color w:val="000000"/>
                <w:lang w:eastAsia="ru-RU"/>
              </w:rPr>
              <w:t>от</w:t>
            </w:r>
            <w:proofErr w:type="gramEnd"/>
            <w:r w:rsidRPr="000D67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0D67C4" w:rsidRPr="000D67C4" w:rsidTr="000D67C4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01.04.2022 </w:t>
            </w:r>
          </w:p>
        </w:tc>
      </w:tr>
      <w:tr w:rsidR="000D67C4" w:rsidRPr="000D67C4" w:rsidTr="000D67C4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D67C4" w:rsidRPr="000D67C4" w:rsidTr="000D67C4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0D67C4" w:rsidRPr="000D67C4" w:rsidTr="000D67C4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01.04.2022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01.04.2022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0D67C4" w:rsidRPr="000D67C4" w:rsidTr="000D67C4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D67C4" w:rsidRPr="000D67C4" w:rsidTr="000D67C4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</w:t>
            </w: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Высшего должностного лица субъекта РФ и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166 669,97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0D67C4" w:rsidRPr="000D67C4" w:rsidTr="000D67C4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</w:t>
            </w: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законодательны</w:t>
            </w:r>
            <w:proofErr w:type="gramStart"/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181 501,32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  <w:tr w:rsidR="000D67C4" w:rsidRPr="000D67C4" w:rsidTr="000D67C4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2 554 776,03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2 535 500,10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414 908,09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0D67C4" w:rsidRPr="000D67C4" w:rsidTr="000D67C4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67C4" w:rsidRPr="000D67C4" w:rsidTr="000D67C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1 034 436,00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1 055 008,00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263 078,43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0D67C4" w:rsidRPr="000D67C4" w:rsidTr="000D67C4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71 248,35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0D67C4" w:rsidRPr="000D67C4" w:rsidTr="000D67C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175 789,00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7C4" w:rsidRPr="000D67C4" w:rsidTr="000D67C4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7C4" w:rsidRPr="000D67C4" w:rsidTr="000D67C4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927 564,00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912 564,00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144 895,20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0D67C4" w:rsidRPr="000D67C4" w:rsidTr="000D67C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76 228,00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7C4" w:rsidRPr="000D67C4" w:rsidTr="000D67C4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1 471 604,62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1 581 411,49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482 619,23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0D67C4" w:rsidRPr="000D67C4" w:rsidTr="000D67C4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2 270 238,66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2 405 822,59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524 601,18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D67C4" w:rsidRPr="000D67C4" w:rsidTr="000D67C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D67C4" w:rsidRPr="000D67C4" w:rsidTr="000D67C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D67C4" w:rsidRPr="000D67C4" w:rsidTr="000D67C4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10 525 989,00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10 975 832,87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2 265 521,77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D6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</w:tbl>
    <w:p w:rsidR="00134B3B" w:rsidRDefault="00134B3B"/>
    <w:p w:rsidR="000D67C4" w:rsidRDefault="000D67C4"/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6"/>
        <w:gridCol w:w="520"/>
        <w:gridCol w:w="411"/>
        <w:gridCol w:w="460"/>
        <w:gridCol w:w="416"/>
        <w:gridCol w:w="540"/>
        <w:gridCol w:w="440"/>
        <w:gridCol w:w="616"/>
        <w:gridCol w:w="580"/>
        <w:gridCol w:w="2973"/>
        <w:gridCol w:w="992"/>
        <w:gridCol w:w="1102"/>
        <w:gridCol w:w="1078"/>
        <w:gridCol w:w="797"/>
      </w:tblGrid>
      <w:tr w:rsidR="000D67C4" w:rsidRPr="000D67C4" w:rsidTr="000D67C4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0D6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0D6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 решению Сизинского сельского Совета депутатов №   от  </w:t>
            </w:r>
          </w:p>
        </w:tc>
      </w:tr>
      <w:tr w:rsidR="000D67C4" w:rsidRPr="000D67C4" w:rsidTr="000D67C4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67C4" w:rsidRPr="000D67C4" w:rsidTr="000D67C4">
        <w:trPr>
          <w:trHeight w:val="315"/>
        </w:trPr>
        <w:tc>
          <w:tcPr>
            <w:tcW w:w="10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2022 года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D67C4" w:rsidRPr="000D67C4" w:rsidTr="000D67C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D67C4" w:rsidRPr="000D67C4" w:rsidTr="000D67C4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D6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D6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01.04.2022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01.04.2022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2022 года</w:t>
            </w:r>
          </w:p>
        </w:tc>
      </w:tr>
      <w:tr w:rsidR="000D67C4" w:rsidRPr="000D67C4" w:rsidTr="000D67C4">
        <w:trPr>
          <w:trHeight w:val="163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67C4" w:rsidRPr="000D67C4" w:rsidTr="000D67C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0D67C4" w:rsidRPr="000D67C4" w:rsidTr="000D67C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7 084 200,00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7 084 200,00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1 695 836,17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5 388 363,83</w:t>
            </w:r>
          </w:p>
        </w:tc>
      </w:tr>
      <w:tr w:rsidR="000D67C4" w:rsidRPr="000D67C4" w:rsidTr="000D67C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933 200,00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933 200,00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249 341,68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683 858,32</w:t>
            </w:r>
          </w:p>
        </w:tc>
      </w:tr>
      <w:tr w:rsidR="000D67C4" w:rsidRPr="000D67C4" w:rsidTr="000D67C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48 255,90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176 044,10</w:t>
            </w:r>
          </w:p>
        </w:tc>
      </w:tr>
      <w:tr w:rsidR="000D67C4" w:rsidRPr="000D67C4" w:rsidTr="000D67C4">
        <w:trPr>
          <w:trHeight w:val="13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48 255,90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176 044,10</w:t>
            </w:r>
          </w:p>
        </w:tc>
      </w:tr>
      <w:tr w:rsidR="000D67C4" w:rsidRPr="000D67C4" w:rsidTr="000D67C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704 900,00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704 900,00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181 814,28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523 085,72</w:t>
            </w:r>
          </w:p>
        </w:tc>
      </w:tr>
      <w:tr w:rsidR="000D67C4" w:rsidRPr="000D67C4" w:rsidTr="000D67C4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318 700,00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318 700,00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87 317,17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231 382,83</w:t>
            </w:r>
          </w:p>
        </w:tc>
      </w:tr>
      <w:tr w:rsidR="000D67C4" w:rsidRPr="000D67C4" w:rsidTr="000D67C4">
        <w:trPr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1 240,50</w:t>
            </w:r>
          </w:p>
        </w:tc>
      </w:tr>
      <w:tr w:rsidR="000D67C4" w:rsidRPr="000D67C4" w:rsidTr="000D67C4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424 400,00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424 400,00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105 652,33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318 747,67</w:t>
            </w:r>
          </w:p>
        </w:tc>
      </w:tr>
      <w:tr w:rsidR="000D67C4" w:rsidRPr="000D67C4" w:rsidTr="000D67C4">
        <w:trPr>
          <w:trHeight w:val="13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-11 714,72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-28 285,28</w:t>
            </w:r>
          </w:p>
        </w:tc>
      </w:tr>
      <w:tr w:rsidR="000D67C4" w:rsidRPr="000D67C4" w:rsidTr="000D67C4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 (пере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расчеты, недоимка и задолженнос</w:t>
            </w: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19 271,50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67C4" w:rsidRPr="000D67C4" w:rsidTr="000D67C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6 115 000,00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6 115 000,00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1 434 394,49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4 680 605,51</w:t>
            </w:r>
          </w:p>
        </w:tc>
      </w:tr>
      <w:tr w:rsidR="000D67C4" w:rsidRPr="000D67C4" w:rsidTr="000D67C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6 671,27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98 328,73</w:t>
            </w:r>
          </w:p>
        </w:tc>
      </w:tr>
      <w:tr w:rsidR="000D67C4" w:rsidRPr="000D67C4" w:rsidTr="000D67C4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</w:t>
            </w:r>
            <w:proofErr w:type="gramStart"/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взимаемой</w:t>
            </w:r>
            <w:proofErr w:type="gramEnd"/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6 671,27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98 328,73</w:t>
            </w:r>
          </w:p>
        </w:tc>
      </w:tr>
      <w:tr w:rsidR="000D67C4" w:rsidRPr="000D67C4" w:rsidTr="000D67C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6 010 000,00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1 427 723,22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4 582 276,78</w:t>
            </w:r>
          </w:p>
        </w:tc>
      </w:tr>
      <w:tr w:rsidR="000D67C4" w:rsidRPr="000D67C4" w:rsidTr="000D67C4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5 650 000,00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1 410 151,00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4 239 849,00</w:t>
            </w:r>
          </w:p>
        </w:tc>
      </w:tr>
      <w:tr w:rsidR="000D67C4" w:rsidRPr="000D67C4" w:rsidTr="000D67C4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17 572,22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342 427,78</w:t>
            </w:r>
          </w:p>
        </w:tc>
      </w:tr>
      <w:tr w:rsidR="000D67C4" w:rsidRPr="000D67C4" w:rsidTr="000D67C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23 900,00</w:t>
            </w:r>
          </w:p>
        </w:tc>
      </w:tr>
      <w:tr w:rsidR="000D67C4" w:rsidRPr="000D67C4" w:rsidTr="000D67C4">
        <w:trPr>
          <w:trHeight w:val="13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23 900,00</w:t>
            </w:r>
          </w:p>
        </w:tc>
      </w:tr>
      <w:tr w:rsidR="000D67C4" w:rsidRPr="000D67C4" w:rsidTr="000D67C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3 441 789,00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3 703 809,00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1 165 511,00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2 538 298,00</w:t>
            </w:r>
          </w:p>
        </w:tc>
      </w:tr>
      <w:tr w:rsidR="000D67C4" w:rsidRPr="000D67C4" w:rsidTr="000D67C4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 поступления  от  других бюджетов </w:t>
            </w: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3 441 789,00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3 703 809,00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1 165 511,00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2 518 298,00</w:t>
            </w:r>
          </w:p>
        </w:tc>
      </w:tr>
      <w:tr w:rsidR="000D67C4" w:rsidRPr="000D67C4" w:rsidTr="000D67C4">
        <w:trPr>
          <w:trHeight w:val="3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509 630,00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509 630,00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382 130,00</w:t>
            </w:r>
          </w:p>
        </w:tc>
      </w:tr>
      <w:tr w:rsidR="000D67C4" w:rsidRPr="000D67C4" w:rsidTr="000D67C4">
        <w:trPr>
          <w:trHeight w:val="26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1 333 690,00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1 333 690,00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611 100,00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722 590,00</w:t>
            </w:r>
          </w:p>
        </w:tc>
      </w:tr>
      <w:tr w:rsidR="000D67C4" w:rsidRPr="000D67C4" w:rsidTr="000D67C4">
        <w:trPr>
          <w:trHeight w:val="13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67C4" w:rsidRPr="000D67C4" w:rsidTr="000D67C4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сельскийх</w:t>
            </w: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  <w:proofErr w:type="spellEnd"/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осуществление первичного </w:t>
            </w: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432 000,00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424 140,00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280 140,00</w:t>
            </w:r>
          </w:p>
        </w:tc>
      </w:tr>
      <w:tr w:rsidR="000D67C4" w:rsidRPr="000D67C4" w:rsidTr="000D67C4">
        <w:trPr>
          <w:trHeight w:val="16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67C4" w:rsidRPr="000D67C4" w:rsidTr="000D67C4">
        <w:trPr>
          <w:trHeight w:val="28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1 030 558,00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1 030 558,00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1 030 558,00</w:t>
            </w:r>
          </w:p>
        </w:tc>
      </w:tr>
      <w:tr w:rsidR="000D67C4" w:rsidRPr="000D67C4" w:rsidTr="000D67C4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67C4" w:rsidRPr="000D67C4" w:rsidTr="000D67C4">
        <w:trPr>
          <w:trHeight w:val="16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102 880,00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102 880,00</w:t>
            </w:r>
          </w:p>
        </w:tc>
      </w:tr>
      <w:tr w:rsidR="000D67C4" w:rsidRPr="000D67C4" w:rsidTr="000D67C4">
        <w:trPr>
          <w:trHeight w:val="8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67C4" w:rsidRPr="000D67C4" w:rsidTr="000D67C4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C4" w:rsidRPr="000D67C4" w:rsidRDefault="000D67C4" w:rsidP="000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10 525 989,00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10 788 009,00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2 861 347,17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C4" w:rsidRPr="000D67C4" w:rsidRDefault="000D67C4" w:rsidP="000D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7 926 661,83</w:t>
            </w:r>
          </w:p>
        </w:tc>
      </w:tr>
    </w:tbl>
    <w:p w:rsidR="000D67C4" w:rsidRDefault="000D67C4"/>
    <w:tbl>
      <w:tblPr>
        <w:tblW w:w="11169" w:type="dxa"/>
        <w:tblInd w:w="-1310" w:type="dxa"/>
        <w:tblLook w:val="04A0" w:firstRow="1" w:lastRow="0" w:firstColumn="1" w:lastColumn="0" w:noHBand="0" w:noVBand="1"/>
      </w:tblPr>
      <w:tblGrid>
        <w:gridCol w:w="594"/>
        <w:gridCol w:w="3400"/>
        <w:gridCol w:w="1083"/>
        <w:gridCol w:w="1618"/>
        <w:gridCol w:w="1598"/>
        <w:gridCol w:w="1577"/>
        <w:gridCol w:w="1299"/>
      </w:tblGrid>
      <w:tr w:rsidR="00330166" w:rsidRPr="00330166" w:rsidTr="00330166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166" w:rsidRPr="00330166" w:rsidRDefault="00330166" w:rsidP="0033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330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330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решению Сизинского сельского Совета депутатов №   от </w:t>
            </w:r>
          </w:p>
        </w:tc>
      </w:tr>
      <w:tr w:rsidR="00330166" w:rsidRPr="00330166" w:rsidTr="00330166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0166" w:rsidRPr="00330166" w:rsidTr="00330166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2022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0166" w:rsidRPr="00330166" w:rsidTr="00330166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330166" w:rsidRPr="00330166" w:rsidTr="00330166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01.04.2022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01.04.2022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2022 года</w:t>
            </w:r>
          </w:p>
        </w:tc>
      </w:tr>
      <w:tr w:rsidR="00330166" w:rsidRPr="00330166" w:rsidTr="00330166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30166" w:rsidRPr="00330166" w:rsidTr="00330166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5 332 581,72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5 333 877,79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1 026 157,81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4 307 719,98</w:t>
            </w:r>
          </w:p>
        </w:tc>
      </w:tr>
      <w:tr w:rsidR="00330166" w:rsidRPr="00330166" w:rsidTr="00330166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166 669,97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773 349,86</w:t>
            </w:r>
          </w:p>
        </w:tc>
      </w:tr>
      <w:tr w:rsidR="00330166" w:rsidRPr="00330166" w:rsidTr="00330166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181 501,32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601 848,54</w:t>
            </w:r>
          </w:p>
        </w:tc>
      </w:tr>
      <w:tr w:rsidR="00330166" w:rsidRPr="00330166" w:rsidTr="00330166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2 554 776,03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2 535 500,10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414 908,09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2 120 592,01</w:t>
            </w:r>
          </w:p>
        </w:tc>
      </w:tr>
      <w:tr w:rsidR="00330166" w:rsidRPr="00330166" w:rsidTr="00330166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30166" w:rsidRPr="00330166" w:rsidTr="00330166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1 034 436,00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1 055 008,00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263 078,43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791 929,57</w:t>
            </w:r>
          </w:p>
        </w:tc>
      </w:tr>
      <w:tr w:rsidR="00330166" w:rsidRPr="00330166" w:rsidTr="00330166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424 140,00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71 248,35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352 891,65</w:t>
            </w:r>
          </w:p>
        </w:tc>
      </w:tr>
      <w:tr w:rsidR="00330166" w:rsidRPr="00330166" w:rsidTr="00330166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424 140,00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71 248,35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352 891,65</w:t>
            </w:r>
          </w:p>
        </w:tc>
      </w:tr>
      <w:tr w:rsidR="00330166" w:rsidRPr="00330166" w:rsidTr="00330166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180 789,00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180 789,00</w:t>
            </w:r>
          </w:p>
        </w:tc>
      </w:tr>
      <w:tr w:rsidR="00330166" w:rsidRPr="00330166" w:rsidTr="00330166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175 789,00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175 789,00</w:t>
            </w:r>
          </w:p>
        </w:tc>
      </w:tr>
      <w:tr w:rsidR="00330166" w:rsidRPr="00330166" w:rsidTr="00330166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30166" w:rsidRPr="00330166" w:rsidTr="00330166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947 564,00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988 792,00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144 895,20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843 896,80</w:t>
            </w:r>
          </w:p>
        </w:tc>
      </w:tr>
      <w:tr w:rsidR="00330166" w:rsidRPr="00330166" w:rsidTr="0033016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927 564,00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912 564,00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144 895,20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767 668,80</w:t>
            </w:r>
          </w:p>
        </w:tc>
      </w:tr>
      <w:tr w:rsidR="00330166" w:rsidRPr="00330166" w:rsidTr="00330166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76 228,00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76 228,00</w:t>
            </w:r>
          </w:p>
        </w:tc>
      </w:tr>
      <w:tr w:rsidR="00330166" w:rsidRPr="00330166" w:rsidTr="0033016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3 741 843,28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3 987 234,08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1 007 220,41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2 980 013,67</w:t>
            </w:r>
          </w:p>
        </w:tc>
      </w:tr>
      <w:tr w:rsidR="00330166" w:rsidRPr="00330166" w:rsidTr="00330166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1 471 604,62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1 581 411,49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482 619,23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1 098 792,26</w:t>
            </w:r>
          </w:p>
        </w:tc>
      </w:tr>
      <w:tr w:rsidR="00330166" w:rsidRPr="00330166" w:rsidTr="0033016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2 270 238,66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2 405 822,59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524 601,18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1 881 221,41</w:t>
            </w:r>
          </w:p>
        </w:tc>
      </w:tr>
      <w:tr w:rsidR="00330166" w:rsidRPr="00330166" w:rsidTr="0033016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30166" w:rsidRPr="00330166" w:rsidTr="00330166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0166" w:rsidRPr="00330166" w:rsidTr="0033016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</w:tr>
      <w:tr w:rsidR="00330166" w:rsidRPr="00330166" w:rsidTr="00330166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330166" w:rsidRPr="00330166" w:rsidTr="00330166">
        <w:trPr>
          <w:trHeight w:val="25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10 525 989,00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10 975 832,87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2 265 521,77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66" w:rsidRPr="00330166" w:rsidRDefault="00330166" w:rsidP="00330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0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8 710 311,10</w:t>
            </w:r>
          </w:p>
        </w:tc>
      </w:tr>
    </w:tbl>
    <w:p w:rsidR="000D67C4" w:rsidRDefault="000D67C4"/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080"/>
        <w:gridCol w:w="338"/>
        <w:gridCol w:w="622"/>
        <w:gridCol w:w="118"/>
        <w:gridCol w:w="118"/>
        <w:gridCol w:w="740"/>
        <w:gridCol w:w="102"/>
        <w:gridCol w:w="307"/>
        <w:gridCol w:w="86"/>
        <w:gridCol w:w="266"/>
        <w:gridCol w:w="199"/>
        <w:gridCol w:w="393"/>
        <w:gridCol w:w="266"/>
        <w:gridCol w:w="413"/>
        <w:gridCol w:w="322"/>
        <w:gridCol w:w="858"/>
        <w:gridCol w:w="204"/>
        <w:gridCol w:w="322"/>
        <w:gridCol w:w="858"/>
        <w:gridCol w:w="124"/>
        <w:gridCol w:w="322"/>
        <w:gridCol w:w="590"/>
        <w:gridCol w:w="268"/>
        <w:gridCol w:w="54"/>
        <w:gridCol w:w="386"/>
        <w:gridCol w:w="68"/>
        <w:gridCol w:w="254"/>
        <w:gridCol w:w="858"/>
        <w:gridCol w:w="259"/>
        <w:gridCol w:w="322"/>
        <w:gridCol w:w="224"/>
      </w:tblGrid>
      <w:tr w:rsidR="003B2705" w:rsidRPr="003B2705" w:rsidTr="003B2705">
        <w:trPr>
          <w:trHeight w:val="12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№4 </w:t>
            </w:r>
            <w:proofErr w:type="spellStart"/>
            <w:proofErr w:type="gramStart"/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к решению Сизинского сельского Совета депутатов №   от </w:t>
            </w:r>
          </w:p>
        </w:tc>
      </w:tr>
      <w:tr w:rsidR="003B2705" w:rsidRPr="003B2705" w:rsidTr="003B2705">
        <w:trPr>
          <w:gridAfter w:val="2"/>
          <w:wAfter w:w="546" w:type="dxa"/>
          <w:trHeight w:val="300"/>
        </w:trPr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01.04.2022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2705" w:rsidRPr="003B2705" w:rsidTr="003B2705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2705" w:rsidRPr="003B2705" w:rsidTr="003B2705">
        <w:trPr>
          <w:gridAfter w:val="2"/>
          <w:wAfter w:w="546" w:type="dxa"/>
          <w:trHeight w:val="30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Start"/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126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Код источника финансирования</w:t>
            </w: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623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4308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Неисполненные</w:t>
            </w:r>
          </w:p>
        </w:tc>
      </w:tr>
      <w:tr w:rsidR="003B2705" w:rsidRPr="003B2705" w:rsidTr="003B2705">
        <w:trPr>
          <w:gridAfter w:val="2"/>
          <w:wAfter w:w="546" w:type="dxa"/>
          <w:trHeight w:val="9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7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3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назначения</w:t>
            </w:r>
          </w:p>
        </w:tc>
      </w:tr>
      <w:tr w:rsidR="003B2705" w:rsidRPr="003B2705" w:rsidTr="003B2705">
        <w:trPr>
          <w:gridAfter w:val="2"/>
          <w:wAfter w:w="546" w:type="dxa"/>
          <w:trHeight w:val="3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B2705" w:rsidRPr="003B2705" w:rsidTr="003B2705">
        <w:trPr>
          <w:gridAfter w:val="2"/>
          <w:wAfter w:w="546" w:type="dxa"/>
          <w:trHeight w:val="30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26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187 823,87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3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2705" w:rsidRPr="003B2705" w:rsidTr="003B2705">
        <w:trPr>
          <w:gridAfter w:val="2"/>
          <w:wAfter w:w="546" w:type="dxa"/>
          <w:trHeight w:val="3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2705" w:rsidRPr="003B2705" w:rsidTr="003B2705">
        <w:trPr>
          <w:gridAfter w:val="2"/>
          <w:wAfter w:w="546" w:type="dxa"/>
          <w:trHeight w:val="48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B2705" w:rsidRPr="003B2705" w:rsidRDefault="003B2705" w:rsidP="003B270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187 823,87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2705" w:rsidRPr="003B2705" w:rsidTr="003B2705">
        <w:trPr>
          <w:gridAfter w:val="2"/>
          <w:wAfter w:w="546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05" w:rsidRPr="003B2705" w:rsidRDefault="003B2705" w:rsidP="003B270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2705" w:rsidRPr="003B2705" w:rsidTr="003B2705">
        <w:trPr>
          <w:gridAfter w:val="1"/>
          <w:wAfter w:w="224" w:type="dxa"/>
          <w:trHeight w:val="30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B2705" w:rsidRPr="003B2705" w:rsidRDefault="003B2705" w:rsidP="003B270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2705" w:rsidRPr="003B2705" w:rsidTr="003B2705">
        <w:trPr>
          <w:gridAfter w:val="2"/>
          <w:wAfter w:w="546" w:type="dxa"/>
          <w:trHeight w:val="5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05" w:rsidRPr="003B2705" w:rsidRDefault="003B2705" w:rsidP="003B270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2705" w:rsidRPr="003B2705" w:rsidTr="003B2705">
        <w:trPr>
          <w:gridAfter w:val="2"/>
          <w:wAfter w:w="546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05" w:rsidRPr="003B2705" w:rsidRDefault="003B2705" w:rsidP="003B270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2705" w:rsidRPr="003B2705" w:rsidTr="003B2705">
        <w:trPr>
          <w:gridAfter w:val="1"/>
          <w:wAfter w:w="224" w:type="dxa"/>
          <w:trHeight w:val="30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B2705" w:rsidRPr="003B2705" w:rsidRDefault="003B2705" w:rsidP="003B270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2705" w:rsidRPr="003B2705" w:rsidTr="003B2705">
        <w:trPr>
          <w:gridAfter w:val="2"/>
          <w:wAfter w:w="546" w:type="dxa"/>
          <w:trHeight w:val="30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05" w:rsidRPr="003B2705" w:rsidRDefault="003B2705" w:rsidP="003B270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2705" w:rsidRPr="003B2705" w:rsidTr="003B2705">
        <w:trPr>
          <w:gridAfter w:val="2"/>
          <w:wAfter w:w="546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B2705" w:rsidRPr="003B2705" w:rsidRDefault="003B2705" w:rsidP="003B270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B2705" w:rsidRPr="003B2705" w:rsidTr="003B2705">
        <w:trPr>
          <w:gridAfter w:val="1"/>
          <w:wAfter w:w="224" w:type="dxa"/>
          <w:trHeight w:val="30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B2705" w:rsidRPr="003B2705" w:rsidRDefault="003B2705" w:rsidP="003B2705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B2705" w:rsidRPr="003B2705" w:rsidTr="003B2705">
        <w:trPr>
          <w:gridAfter w:val="2"/>
          <w:wAfter w:w="546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B2705" w:rsidRPr="003B2705" w:rsidRDefault="003B2705" w:rsidP="003B2705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уменьшение </w:t>
            </w: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720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B2705" w:rsidRPr="003B2705" w:rsidTr="003B2705">
        <w:trPr>
          <w:gridAfter w:val="1"/>
          <w:wAfter w:w="224" w:type="dxa"/>
          <w:trHeight w:val="3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B2705" w:rsidRPr="003B2705" w:rsidRDefault="003B2705" w:rsidP="003B2705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B2705" w:rsidRPr="003B2705" w:rsidTr="003B2705">
        <w:trPr>
          <w:gridAfter w:val="2"/>
          <w:wAfter w:w="546" w:type="dxa"/>
          <w:trHeight w:val="60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05" w:rsidRPr="003B2705" w:rsidRDefault="003B2705" w:rsidP="003B270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187 823,87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-595 825,40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-595 825,40</w:t>
            </w:r>
          </w:p>
        </w:tc>
        <w:tc>
          <w:tcPr>
            <w:tcW w:w="143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2705" w:rsidRPr="003B2705" w:rsidTr="003B2705">
        <w:trPr>
          <w:gridAfter w:val="2"/>
          <w:wAfter w:w="546" w:type="dxa"/>
          <w:trHeight w:val="100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05" w:rsidRPr="003B2705" w:rsidRDefault="003B2705" w:rsidP="003B2705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3B27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187 823,87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-595 825,40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-595 825,40</w:t>
            </w:r>
          </w:p>
        </w:tc>
        <w:tc>
          <w:tcPr>
            <w:tcW w:w="143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2705" w:rsidRPr="003B2705" w:rsidTr="003B2705">
        <w:trPr>
          <w:gridAfter w:val="2"/>
          <w:wAfter w:w="546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2705" w:rsidRPr="003B2705" w:rsidRDefault="003B2705" w:rsidP="003B2705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B2705" w:rsidRPr="003B2705" w:rsidTr="003B2705">
        <w:trPr>
          <w:gridAfter w:val="2"/>
          <w:wAfter w:w="546" w:type="dxa"/>
          <w:trHeight w:val="93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B2705" w:rsidRPr="003B2705" w:rsidRDefault="003B2705" w:rsidP="003B2705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-10 788 009,00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-2 861 347,17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-2 861 347,17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B2705" w:rsidRPr="003B2705" w:rsidTr="003B2705">
        <w:trPr>
          <w:gridAfter w:val="2"/>
          <w:wAfter w:w="546" w:type="dxa"/>
          <w:trHeight w:val="76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05" w:rsidRPr="003B2705" w:rsidRDefault="003B2705" w:rsidP="003B2705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10 975 832,87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2 265 521,77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2 265 521,77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B2705" w:rsidRPr="003B2705" w:rsidTr="003B2705">
        <w:trPr>
          <w:gridAfter w:val="2"/>
          <w:wAfter w:w="546" w:type="dxa"/>
          <w:trHeight w:val="78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05" w:rsidRPr="003B2705" w:rsidRDefault="003B2705" w:rsidP="003B2705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3B2705" w:rsidRPr="003B2705" w:rsidTr="003B2705">
        <w:trPr>
          <w:gridAfter w:val="2"/>
          <w:wAfter w:w="546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2705" w:rsidRPr="003B2705" w:rsidRDefault="003B2705" w:rsidP="003B2705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B2705" w:rsidRPr="003B2705" w:rsidTr="003B2705">
        <w:trPr>
          <w:gridAfter w:val="2"/>
          <w:wAfter w:w="546" w:type="dxa"/>
          <w:trHeight w:val="46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705" w:rsidRPr="003B2705" w:rsidRDefault="003B2705" w:rsidP="003B2705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3B2705" w:rsidRPr="003B2705" w:rsidTr="003B2705">
        <w:trPr>
          <w:gridAfter w:val="2"/>
          <w:wAfter w:w="546" w:type="dxa"/>
          <w:trHeight w:val="54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2705" w:rsidRPr="003B2705" w:rsidRDefault="003B2705" w:rsidP="003B2705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70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705" w:rsidRPr="003B2705" w:rsidRDefault="003B2705" w:rsidP="003B2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27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0D67C4" w:rsidRDefault="000D67C4"/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40"/>
        <w:gridCol w:w="5440"/>
        <w:gridCol w:w="2800"/>
      </w:tblGrid>
      <w:tr w:rsidR="00F444D7" w:rsidRPr="00D039A8" w:rsidTr="00F444D7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D7" w:rsidRPr="00D039A8" w:rsidRDefault="00F444D7" w:rsidP="00F44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4D7" w:rsidRPr="00D039A8" w:rsidRDefault="00F444D7" w:rsidP="00F4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4D7" w:rsidRPr="00D039A8" w:rsidRDefault="00F444D7" w:rsidP="00F4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к решению Сизинского сельского Совета депутатов №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44D7" w:rsidRPr="00D039A8" w:rsidTr="00F444D7">
        <w:trPr>
          <w:trHeight w:val="141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4D7" w:rsidRDefault="00F444D7" w:rsidP="00F4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численности муниципальных служащих администрации Сизинского сельсовета, работников муниципальных казенных учреждений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(за исключением работника по обслуживанию административного здания и водителя) по состоянию на 01.04</w:t>
            </w:r>
            <w:r w:rsidRPr="00D03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  <w:p w:rsidR="00F444D7" w:rsidRPr="006330EF" w:rsidRDefault="00F444D7" w:rsidP="00F4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F444D7" w:rsidRPr="00D039A8" w:rsidTr="00F444D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D7" w:rsidRPr="00D039A8" w:rsidRDefault="00F444D7" w:rsidP="00F4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D7" w:rsidRPr="00D039A8" w:rsidRDefault="00F444D7" w:rsidP="00F4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D7" w:rsidRPr="00D039A8" w:rsidRDefault="00F444D7" w:rsidP="00F4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</w:t>
            </w:r>
          </w:p>
        </w:tc>
      </w:tr>
      <w:tr w:rsidR="00F444D7" w:rsidRPr="00D039A8" w:rsidTr="00F444D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D7" w:rsidRPr="00D039A8" w:rsidRDefault="00F444D7" w:rsidP="00F4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4D7" w:rsidRPr="00D039A8" w:rsidRDefault="00F444D7" w:rsidP="00F4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D7" w:rsidRPr="00D039A8" w:rsidRDefault="00F444D7" w:rsidP="00F4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444D7" w:rsidRPr="00D039A8" w:rsidTr="00F444D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D7" w:rsidRPr="00D039A8" w:rsidRDefault="00F444D7" w:rsidP="00F4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4D7" w:rsidRPr="00D039A8" w:rsidRDefault="00F444D7" w:rsidP="00F4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D7" w:rsidRPr="00D039A8" w:rsidRDefault="00F444D7" w:rsidP="00F4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639 616,60</w:t>
            </w:r>
          </w:p>
        </w:tc>
      </w:tr>
      <w:tr w:rsidR="00F444D7" w:rsidRPr="00D039A8" w:rsidTr="00F444D7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D7" w:rsidRPr="00D039A8" w:rsidRDefault="00F444D7" w:rsidP="00F4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4D7" w:rsidRPr="00D039A8" w:rsidRDefault="00F444D7" w:rsidP="00F4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D7" w:rsidRPr="00D039A8" w:rsidRDefault="00F444D7" w:rsidP="00F4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444D7" w:rsidRPr="00D039A8" w:rsidTr="00F444D7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4D7" w:rsidRPr="00D039A8" w:rsidRDefault="00F444D7" w:rsidP="00F4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4D7" w:rsidRPr="00D039A8" w:rsidRDefault="00F444D7" w:rsidP="00F4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4D7" w:rsidRPr="00D039A8" w:rsidRDefault="00F444D7" w:rsidP="00F4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410 953,60</w:t>
            </w:r>
          </w:p>
        </w:tc>
      </w:tr>
    </w:tbl>
    <w:p w:rsidR="00F444D7" w:rsidRDefault="00F444D7" w:rsidP="00F444D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444D7" w:rsidRDefault="00F444D7" w:rsidP="00F444D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444D7" w:rsidRDefault="00F444D7" w:rsidP="00F444D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444D7" w:rsidRDefault="00F444D7" w:rsidP="00F444D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101FFA">
        <w:rPr>
          <w:rFonts w:ascii="Times New Roman" w:hAnsi="Times New Roman" w:cs="Times New Roman"/>
          <w:sz w:val="20"/>
          <w:szCs w:val="20"/>
        </w:rPr>
        <w:t xml:space="preserve">Приложение №6 </w:t>
      </w:r>
    </w:p>
    <w:p w:rsidR="00F444D7" w:rsidRDefault="00F444D7" w:rsidP="00F444D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2284C">
        <w:rPr>
          <w:rFonts w:ascii="Times New Roman" w:hAnsi="Times New Roman" w:cs="Times New Roman"/>
          <w:sz w:val="20"/>
          <w:szCs w:val="20"/>
        </w:rPr>
        <w:t>к решению Сизинского</w:t>
      </w:r>
    </w:p>
    <w:p w:rsidR="00F444D7" w:rsidRDefault="00F444D7" w:rsidP="00F444D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2284C">
        <w:rPr>
          <w:rFonts w:ascii="Times New Roman" w:hAnsi="Times New Roman" w:cs="Times New Roman"/>
          <w:sz w:val="20"/>
          <w:szCs w:val="20"/>
        </w:rPr>
        <w:t xml:space="preserve"> сельского Совета депутатов</w:t>
      </w:r>
    </w:p>
    <w:p w:rsidR="00F444D7" w:rsidRDefault="00F444D7" w:rsidP="00F444D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2284C">
        <w:rPr>
          <w:rFonts w:ascii="Times New Roman" w:hAnsi="Times New Roman" w:cs="Times New Roman"/>
          <w:sz w:val="20"/>
          <w:szCs w:val="20"/>
        </w:rPr>
        <w:t xml:space="preserve"> №   от</w:t>
      </w:r>
    </w:p>
    <w:p w:rsidR="00F444D7" w:rsidRPr="00D039A8" w:rsidRDefault="00F444D7" w:rsidP="00F444D7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F444D7" w:rsidRPr="00D039A8" w:rsidRDefault="00F444D7" w:rsidP="00F444D7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на  01.</w:t>
      </w:r>
      <w:r>
        <w:rPr>
          <w:rFonts w:ascii="Times New Roman" w:hAnsi="Times New Roman" w:cs="Times New Roman"/>
          <w:b/>
          <w:sz w:val="24"/>
          <w:szCs w:val="24"/>
        </w:rPr>
        <w:t>04.2022</w:t>
      </w:r>
    </w:p>
    <w:p w:rsidR="00F444D7" w:rsidRPr="00D039A8" w:rsidRDefault="00F444D7" w:rsidP="00F444D7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по МО «СИЗИНСКИЙ  СЕЛЬСОВЕТ»</w:t>
      </w:r>
    </w:p>
    <w:p w:rsidR="00F444D7" w:rsidRDefault="00F444D7" w:rsidP="00F444D7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9A8">
        <w:rPr>
          <w:rFonts w:ascii="Times New Roman" w:hAnsi="Times New Roman" w:cs="Times New Roman"/>
          <w:sz w:val="24"/>
          <w:szCs w:val="24"/>
        </w:rPr>
        <w:t>Местный резервный фонд</w:t>
      </w:r>
    </w:p>
    <w:p w:rsidR="00F444D7" w:rsidRPr="00D039A8" w:rsidRDefault="00F444D7" w:rsidP="00F444D7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руб.</w:t>
      </w:r>
    </w:p>
    <w:tbl>
      <w:tblPr>
        <w:tblStyle w:val="a4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F444D7" w:rsidRPr="007618F5" w:rsidTr="00F444D7">
        <w:trPr>
          <w:trHeight w:val="1761"/>
        </w:trPr>
        <w:tc>
          <w:tcPr>
            <w:tcW w:w="1842" w:type="dxa"/>
          </w:tcPr>
          <w:p w:rsidR="00F444D7" w:rsidRPr="00A13C31" w:rsidRDefault="00F444D7" w:rsidP="00F444D7">
            <w:pPr>
              <w:tabs>
                <w:tab w:val="left" w:pos="1650"/>
              </w:tabs>
              <w:jc w:val="center"/>
            </w:pPr>
            <w:r w:rsidRPr="00A13C31">
              <w:t xml:space="preserve">Утвержденные денежные средства по </w:t>
            </w:r>
            <w:r>
              <w:t>состоянию на 01.01.2022</w:t>
            </w:r>
          </w:p>
        </w:tc>
        <w:tc>
          <w:tcPr>
            <w:tcW w:w="1985" w:type="dxa"/>
          </w:tcPr>
          <w:p w:rsidR="00F444D7" w:rsidRPr="007618F5" w:rsidRDefault="00F444D7" w:rsidP="00F444D7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7618F5">
              <w:rPr>
                <w:sz w:val="24"/>
                <w:szCs w:val="24"/>
              </w:rPr>
              <w:t xml:space="preserve">Кассовые расходы по состоянию на </w:t>
            </w: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1984" w:type="dxa"/>
          </w:tcPr>
          <w:p w:rsidR="00F444D7" w:rsidRPr="007618F5" w:rsidRDefault="00F444D7" w:rsidP="00F444D7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на счете по состоянию на 01.04.2022</w:t>
            </w:r>
          </w:p>
        </w:tc>
      </w:tr>
      <w:tr w:rsidR="00F444D7" w:rsidRPr="007618F5" w:rsidTr="00F444D7">
        <w:tc>
          <w:tcPr>
            <w:tcW w:w="1842" w:type="dxa"/>
          </w:tcPr>
          <w:p w:rsidR="00F444D7" w:rsidRPr="007618F5" w:rsidRDefault="00F444D7" w:rsidP="00F444D7">
            <w:pPr>
              <w:tabs>
                <w:tab w:val="left" w:pos="1650"/>
              </w:tabs>
              <w:jc w:val="center"/>
            </w:pPr>
            <w:r w:rsidRPr="007618F5">
              <w:t>1</w:t>
            </w:r>
          </w:p>
        </w:tc>
        <w:tc>
          <w:tcPr>
            <w:tcW w:w="1985" w:type="dxa"/>
          </w:tcPr>
          <w:p w:rsidR="00F444D7" w:rsidRPr="007618F5" w:rsidRDefault="00F444D7" w:rsidP="00F444D7">
            <w:pPr>
              <w:tabs>
                <w:tab w:val="left" w:pos="1650"/>
              </w:tabs>
              <w:jc w:val="center"/>
            </w:pPr>
            <w:r w:rsidRPr="007618F5">
              <w:t>2</w:t>
            </w:r>
          </w:p>
        </w:tc>
        <w:tc>
          <w:tcPr>
            <w:tcW w:w="1984" w:type="dxa"/>
          </w:tcPr>
          <w:p w:rsidR="00F444D7" w:rsidRPr="007618F5" w:rsidRDefault="00F444D7" w:rsidP="00F444D7">
            <w:pPr>
              <w:tabs>
                <w:tab w:val="left" w:pos="1650"/>
              </w:tabs>
              <w:jc w:val="center"/>
            </w:pPr>
            <w:r w:rsidRPr="007618F5">
              <w:t>3</w:t>
            </w:r>
          </w:p>
        </w:tc>
      </w:tr>
      <w:tr w:rsidR="00F444D7" w:rsidRPr="00CC0295" w:rsidTr="00F444D7">
        <w:tc>
          <w:tcPr>
            <w:tcW w:w="1842" w:type="dxa"/>
          </w:tcPr>
          <w:p w:rsidR="00F444D7" w:rsidRPr="00CC0295" w:rsidRDefault="00F444D7" w:rsidP="00F444D7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F444D7" w:rsidRPr="00CC0295" w:rsidRDefault="00F444D7" w:rsidP="00F444D7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F444D7" w:rsidRPr="00CC0295" w:rsidRDefault="00F444D7" w:rsidP="00F444D7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</w:tbl>
    <w:p w:rsidR="00F444D7" w:rsidRDefault="00F444D7" w:rsidP="00F444D7">
      <w:pPr>
        <w:tabs>
          <w:tab w:val="left" w:pos="1650"/>
        </w:tabs>
        <w:spacing w:after="0"/>
        <w:rPr>
          <w:sz w:val="28"/>
          <w:szCs w:val="28"/>
        </w:rPr>
      </w:pPr>
    </w:p>
    <w:p w:rsidR="00F444D7" w:rsidRDefault="00F444D7" w:rsidP="00F444D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906C4">
        <w:rPr>
          <w:rFonts w:ascii="Times New Roman" w:hAnsi="Times New Roman" w:cs="Times New Roman"/>
          <w:sz w:val="20"/>
          <w:szCs w:val="20"/>
        </w:rPr>
        <w:t>Приложение №7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44D7" w:rsidRDefault="00F444D7" w:rsidP="00F444D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A5E73">
        <w:rPr>
          <w:rFonts w:ascii="Times New Roman" w:hAnsi="Times New Roman" w:cs="Times New Roman"/>
          <w:sz w:val="20"/>
          <w:szCs w:val="20"/>
        </w:rPr>
        <w:t xml:space="preserve">к решению Сизинского </w:t>
      </w:r>
      <w:proofErr w:type="gramStart"/>
      <w:r w:rsidRPr="005A5E73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5A5E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44D7" w:rsidRDefault="00F444D7" w:rsidP="00F444D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A5E73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</w:p>
    <w:p w:rsidR="00F444D7" w:rsidRDefault="00F444D7" w:rsidP="00F444D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A5E73">
        <w:rPr>
          <w:rFonts w:ascii="Times New Roman" w:hAnsi="Times New Roman" w:cs="Times New Roman"/>
          <w:sz w:val="20"/>
          <w:szCs w:val="20"/>
        </w:rPr>
        <w:t>№   от</w:t>
      </w:r>
    </w:p>
    <w:p w:rsidR="00F444D7" w:rsidRPr="000471AB" w:rsidRDefault="00F444D7" w:rsidP="00F44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F444D7" w:rsidRPr="000471AB" w:rsidRDefault="00F444D7" w:rsidP="00F44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 xml:space="preserve">МО «Сизинский сельсовет» </w:t>
      </w:r>
      <w:r>
        <w:rPr>
          <w:rFonts w:ascii="Times New Roman" w:hAnsi="Times New Roman" w:cs="Times New Roman"/>
          <w:b/>
          <w:sz w:val="24"/>
          <w:szCs w:val="24"/>
        </w:rPr>
        <w:t>на 01.04.2022</w:t>
      </w:r>
    </w:p>
    <w:p w:rsidR="00F444D7" w:rsidRPr="00C70F22" w:rsidRDefault="00F444D7" w:rsidP="00F444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F444D7" w:rsidRPr="00C70F22" w:rsidTr="00F444D7">
        <w:tc>
          <w:tcPr>
            <w:tcW w:w="4603" w:type="dxa"/>
          </w:tcPr>
          <w:p w:rsidR="00F444D7" w:rsidRPr="00C70F22" w:rsidRDefault="00F444D7" w:rsidP="00F4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F444D7" w:rsidRPr="00C70F22" w:rsidRDefault="00F444D7" w:rsidP="00F4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Утвержденная сумма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руб.</w:t>
            </w:r>
          </w:p>
        </w:tc>
        <w:tc>
          <w:tcPr>
            <w:tcW w:w="1985" w:type="dxa"/>
          </w:tcPr>
          <w:p w:rsidR="00F444D7" w:rsidRDefault="00F444D7" w:rsidP="00F4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сумма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F444D7" w:rsidRPr="00C70F22" w:rsidRDefault="00F444D7" w:rsidP="00F4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F444D7" w:rsidRPr="00C70F22" w:rsidRDefault="00F444D7" w:rsidP="00F4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F444D7" w:rsidRPr="00C70F22" w:rsidRDefault="00F444D7" w:rsidP="00F4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444D7" w:rsidRPr="00C70F22" w:rsidRDefault="00F444D7" w:rsidP="00F4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4D7" w:rsidRPr="00C70F22" w:rsidRDefault="00F444D7" w:rsidP="00F444D7">
            <w:pPr>
              <w:jc w:val="center"/>
              <w:rPr>
                <w:rFonts w:ascii="Times New Roman" w:hAnsi="Times New Roman" w:cs="Times New Roman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444D7" w:rsidRPr="00C70F22" w:rsidTr="00F444D7">
        <w:trPr>
          <w:trHeight w:val="1110"/>
        </w:trPr>
        <w:tc>
          <w:tcPr>
            <w:tcW w:w="4603" w:type="dxa"/>
          </w:tcPr>
          <w:p w:rsidR="00F444D7" w:rsidRPr="00C70F22" w:rsidRDefault="00F444D7" w:rsidP="00F4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«Обеспечение жизнедеятельности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Сизинский сельсовет» 2022-2024</w:t>
            </w:r>
          </w:p>
        </w:tc>
        <w:tc>
          <w:tcPr>
            <w:tcW w:w="1701" w:type="dxa"/>
          </w:tcPr>
          <w:p w:rsidR="00F444D7" w:rsidRPr="00C70F22" w:rsidRDefault="00F444D7" w:rsidP="00F4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7" w:rsidRPr="00C70F22" w:rsidRDefault="00F444D7" w:rsidP="00F4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5 723 596,28</w:t>
            </w:r>
          </w:p>
        </w:tc>
        <w:tc>
          <w:tcPr>
            <w:tcW w:w="1985" w:type="dxa"/>
          </w:tcPr>
          <w:p w:rsidR="00F444D7" w:rsidRDefault="00F444D7" w:rsidP="00F4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7" w:rsidRPr="00C70F22" w:rsidRDefault="00F444D7" w:rsidP="00F4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6 220 576,08</w:t>
            </w:r>
          </w:p>
          <w:p w:rsidR="00F444D7" w:rsidRPr="00C70F22" w:rsidRDefault="00F444D7" w:rsidP="00F4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4D7" w:rsidRPr="00C70F22" w:rsidRDefault="00F444D7" w:rsidP="00F4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D7" w:rsidRPr="00C70F22" w:rsidRDefault="00F444D7" w:rsidP="00F4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1 403 947,04</w:t>
            </w:r>
          </w:p>
        </w:tc>
      </w:tr>
    </w:tbl>
    <w:p w:rsidR="00F444D7" w:rsidRDefault="00F444D7" w:rsidP="00F44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4D7" w:rsidRDefault="00F444D7" w:rsidP="00F44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4D7" w:rsidRPr="005A5E73" w:rsidRDefault="00F444D7" w:rsidP="00F444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5E73">
        <w:rPr>
          <w:rFonts w:ascii="Times New Roman" w:hAnsi="Times New Roman" w:cs="Times New Roman"/>
          <w:sz w:val="20"/>
          <w:szCs w:val="20"/>
        </w:rPr>
        <w:t>Приложение №8</w:t>
      </w:r>
    </w:p>
    <w:p w:rsidR="00F444D7" w:rsidRPr="005A5E73" w:rsidRDefault="00F444D7" w:rsidP="00F444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5E73">
        <w:rPr>
          <w:rFonts w:ascii="Times New Roman" w:hAnsi="Times New Roman" w:cs="Times New Roman"/>
          <w:sz w:val="20"/>
          <w:szCs w:val="20"/>
        </w:rPr>
        <w:t xml:space="preserve">к решению Сизинского </w:t>
      </w:r>
      <w:proofErr w:type="gramStart"/>
      <w:r w:rsidRPr="005A5E73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F444D7" w:rsidRPr="005A5E73" w:rsidRDefault="00F444D7" w:rsidP="00F444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5E73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</w:p>
    <w:p w:rsidR="00F444D7" w:rsidRPr="005A5E73" w:rsidRDefault="00F444D7" w:rsidP="00F444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5E73">
        <w:rPr>
          <w:rFonts w:ascii="Times New Roman" w:hAnsi="Times New Roman" w:cs="Times New Roman"/>
          <w:sz w:val="20"/>
          <w:szCs w:val="20"/>
        </w:rPr>
        <w:t>№   от</w:t>
      </w:r>
    </w:p>
    <w:p w:rsidR="00F444D7" w:rsidRPr="008C0936" w:rsidRDefault="00F444D7" w:rsidP="00F444D7">
      <w:pPr>
        <w:jc w:val="right"/>
        <w:rPr>
          <w:rFonts w:ascii="Times New Roman" w:hAnsi="Times New Roman" w:cs="Times New Roman"/>
        </w:rPr>
      </w:pPr>
    </w:p>
    <w:p w:rsidR="00F444D7" w:rsidRPr="000471AB" w:rsidRDefault="00F444D7" w:rsidP="00F44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финансировании муниципальной адресной инвестиционной программы Сизинского сельсовета на 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0471A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444D7" w:rsidRPr="000471AB" w:rsidRDefault="00F444D7" w:rsidP="00F44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4D7" w:rsidRPr="000471AB" w:rsidRDefault="00F444D7" w:rsidP="00F444D7">
      <w:pPr>
        <w:rPr>
          <w:rFonts w:ascii="Times New Roman" w:hAnsi="Times New Roman" w:cs="Times New Roman"/>
          <w:sz w:val="24"/>
          <w:szCs w:val="24"/>
        </w:rPr>
      </w:pPr>
      <w:r w:rsidRPr="000471AB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471AB">
        <w:rPr>
          <w:rFonts w:ascii="Times New Roman" w:hAnsi="Times New Roman" w:cs="Times New Roman"/>
          <w:sz w:val="24"/>
          <w:szCs w:val="24"/>
        </w:rPr>
        <w:t xml:space="preserve"> год не предусмотрена.</w:t>
      </w:r>
    </w:p>
    <w:p w:rsidR="00F444D7" w:rsidRPr="000471AB" w:rsidRDefault="00F444D7" w:rsidP="00F44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4D7" w:rsidRPr="008C0936" w:rsidRDefault="00F444D7" w:rsidP="00F44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C4" w:rsidRDefault="000D67C4"/>
    <w:sectPr w:rsidR="000D67C4" w:rsidSect="00F444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05"/>
    <w:rsid w:val="000D67C4"/>
    <w:rsid w:val="00134B3B"/>
    <w:rsid w:val="002C510B"/>
    <w:rsid w:val="00330166"/>
    <w:rsid w:val="003B2705"/>
    <w:rsid w:val="005B6482"/>
    <w:rsid w:val="00622111"/>
    <w:rsid w:val="00B5216D"/>
    <w:rsid w:val="00CC1E05"/>
    <w:rsid w:val="00D43EFE"/>
    <w:rsid w:val="00F4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EFE"/>
    <w:pPr>
      <w:ind w:left="720"/>
      <w:contextualSpacing/>
    </w:pPr>
  </w:style>
  <w:style w:type="table" w:customStyle="1" w:styleId="43">
    <w:name w:val="Сетка таблицы43"/>
    <w:basedOn w:val="a1"/>
    <w:next w:val="a4"/>
    <w:uiPriority w:val="59"/>
    <w:rsid w:val="00D4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4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4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EFE"/>
    <w:pPr>
      <w:ind w:left="720"/>
      <w:contextualSpacing/>
    </w:pPr>
  </w:style>
  <w:style w:type="table" w:customStyle="1" w:styleId="43">
    <w:name w:val="Сетка таблицы43"/>
    <w:basedOn w:val="a1"/>
    <w:next w:val="a4"/>
    <w:uiPriority w:val="59"/>
    <w:rsid w:val="00D4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4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4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2022-04-20T06:35:00Z</dcterms:created>
  <dcterms:modified xsi:type="dcterms:W3CDTF">2022-04-20T06:46:00Z</dcterms:modified>
</cp:coreProperties>
</file>