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7" w:rsidRPr="000D1B66" w:rsidRDefault="008C7AC7" w:rsidP="008C7AC7">
      <w:pPr>
        <w:spacing w:line="240" w:lineRule="auto"/>
        <w:jc w:val="center"/>
        <w:rPr>
          <w:u w:val="single"/>
        </w:rPr>
      </w:pPr>
      <w:r w:rsidRPr="000D1B66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8C7AC7" w:rsidRPr="000D1B66" w:rsidRDefault="008C7AC7" w:rsidP="008C7AC7">
      <w:pPr>
        <w:spacing w:line="240" w:lineRule="auto"/>
        <w:jc w:val="center"/>
        <w:rPr>
          <w:u w:val="single"/>
        </w:rPr>
      </w:pPr>
      <w:r w:rsidRPr="000D1B66">
        <w:rPr>
          <w:u w:val="single"/>
        </w:rPr>
        <w:t xml:space="preserve">имущественного характера, </w:t>
      </w:r>
      <w:proofErr w:type="gramStart"/>
      <w:r w:rsidRPr="000D1B66">
        <w:rPr>
          <w:u w:val="single"/>
        </w:rPr>
        <w:t>представленных</w:t>
      </w:r>
      <w:proofErr w:type="gramEnd"/>
      <w:r w:rsidRPr="000D1B66">
        <w:rPr>
          <w:u w:val="single"/>
        </w:rPr>
        <w:t xml:space="preserve"> лицами, замещающими муниципальные должности</w:t>
      </w:r>
    </w:p>
    <w:p w:rsidR="008C7AC7" w:rsidRDefault="008C7AC7" w:rsidP="008C7AC7">
      <w:pPr>
        <w:spacing w:line="240" w:lineRule="auto"/>
        <w:jc w:val="center"/>
        <w:rPr>
          <w:szCs w:val="28"/>
        </w:rPr>
      </w:pPr>
      <w:r w:rsidRPr="008C7AC7">
        <w:rPr>
          <w:szCs w:val="28"/>
        </w:rPr>
        <w:t>Сизинского сельского Совета депутатов Шушенского района Красноярского края</w:t>
      </w:r>
    </w:p>
    <w:p w:rsidR="008C7AC7" w:rsidRDefault="008C7AC7" w:rsidP="008C7AC7">
      <w:pPr>
        <w:spacing w:line="240" w:lineRule="auto"/>
        <w:jc w:val="center"/>
        <w:rPr>
          <w:szCs w:val="28"/>
        </w:rPr>
      </w:pPr>
      <w:r w:rsidRPr="000D1B66">
        <w:rPr>
          <w:szCs w:val="28"/>
        </w:rPr>
        <w:t>за 201</w:t>
      </w:r>
      <w:r w:rsidR="0083453C">
        <w:rPr>
          <w:szCs w:val="28"/>
        </w:rPr>
        <w:t>9</w:t>
      </w:r>
      <w:r w:rsidRPr="000D1B66">
        <w:rPr>
          <w:szCs w:val="28"/>
        </w:rPr>
        <w:t xml:space="preserve"> год</w:t>
      </w:r>
    </w:p>
    <w:p w:rsidR="008C7AC7" w:rsidRDefault="008C7AC7" w:rsidP="008C7AC7">
      <w:pPr>
        <w:spacing w:line="240" w:lineRule="auto"/>
        <w:jc w:val="center"/>
        <w:rPr>
          <w:szCs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59"/>
        <w:gridCol w:w="850"/>
        <w:gridCol w:w="851"/>
        <w:gridCol w:w="1276"/>
        <w:gridCol w:w="851"/>
        <w:gridCol w:w="850"/>
        <w:gridCol w:w="1276"/>
        <w:gridCol w:w="1275"/>
        <w:gridCol w:w="1134"/>
        <w:gridCol w:w="1417"/>
      </w:tblGrid>
      <w:tr w:rsidR="008C7AC7" w:rsidRPr="008C7AC7" w:rsidTr="00496EB9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Должность</w:t>
            </w:r>
            <w:r w:rsidRPr="008C7A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Годовой доход (руб.)</w:t>
            </w:r>
            <w:r w:rsidRPr="008C7AC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на праве собственности</w:t>
            </w:r>
            <w:r w:rsidRPr="008C7AC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 пользовании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Сведения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 расходах</w:t>
            </w:r>
          </w:p>
        </w:tc>
      </w:tr>
      <w:tr w:rsidR="008C7AC7" w:rsidRPr="008C7AC7" w:rsidTr="00496EB9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  <w:p w:rsidR="008C7AC7" w:rsidRPr="008C7AC7" w:rsidRDefault="008C7AC7" w:rsidP="008C7A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приобре</w:t>
            </w:r>
            <w:r w:rsidRPr="008C7AC7">
              <w:rPr>
                <w:sz w:val="24"/>
                <w:szCs w:val="24"/>
              </w:rPr>
              <w:softHyphen/>
              <w:t>тенного имуще</w:t>
            </w:r>
            <w:r w:rsidRPr="008C7AC7">
              <w:rPr>
                <w:sz w:val="24"/>
                <w:szCs w:val="24"/>
              </w:rPr>
              <w:softHyphen/>
              <w:t>ства</w:t>
            </w:r>
            <w:r w:rsidRPr="008C7AC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8C7AC7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13</w:t>
            </w:r>
          </w:p>
        </w:tc>
      </w:tr>
      <w:tr w:rsidR="008C7AC7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Коробейникова</w:t>
            </w:r>
          </w:p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496EB9" w:rsidP="00496E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555 280</w:t>
            </w:r>
            <w:r w:rsidR="008C7A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Земельный участок под личное подсобное хозяйство (</w:t>
            </w:r>
            <w:proofErr w:type="gramStart"/>
            <w:r w:rsidRPr="008C7AC7">
              <w:rPr>
                <w:sz w:val="20"/>
                <w:szCs w:val="20"/>
              </w:rPr>
              <w:t>общая</w:t>
            </w:r>
            <w:proofErr w:type="gramEnd"/>
            <w:r w:rsidRPr="008C7AC7">
              <w:rPr>
                <w:sz w:val="20"/>
                <w:szCs w:val="20"/>
              </w:rPr>
              <w:t xml:space="preserve"> 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821,67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496EB9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  <w:lang w:val="en-US"/>
              </w:rPr>
              <w:t>Citroen C-4</w:t>
            </w:r>
            <w:r w:rsidR="00496EB9">
              <w:rPr>
                <w:sz w:val="20"/>
                <w:szCs w:val="20"/>
              </w:rPr>
              <w:t>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7AC7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Жилой дом (</w:t>
            </w:r>
            <w:proofErr w:type="gramStart"/>
            <w:r w:rsidRPr="008C7AC7">
              <w:rPr>
                <w:sz w:val="20"/>
                <w:szCs w:val="20"/>
              </w:rPr>
              <w:t>общая</w:t>
            </w:r>
            <w:proofErr w:type="gramEnd"/>
            <w:r w:rsidRPr="008C7AC7">
              <w:rPr>
                <w:sz w:val="20"/>
                <w:szCs w:val="20"/>
              </w:rPr>
              <w:t xml:space="preserve"> долевая,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7AC7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1 079 015,22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7AC7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821,67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CFF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Default="0083453C" w:rsidP="008345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 Алексей</w:t>
            </w:r>
          </w:p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83453C" w:rsidP="008345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453C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Сизинского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568 755,47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 xml:space="preserve">Земельный участок приусадебный </w:t>
            </w:r>
            <w:r w:rsidRPr="0083453C">
              <w:rPr>
                <w:sz w:val="16"/>
                <w:szCs w:val="16"/>
              </w:rPr>
              <w:t>(</w:t>
            </w:r>
            <w:proofErr w:type="gramStart"/>
            <w:r w:rsidRPr="0083453C">
              <w:rPr>
                <w:sz w:val="16"/>
                <w:szCs w:val="16"/>
              </w:rPr>
              <w:t>индивидуальная</w:t>
            </w:r>
            <w:proofErr w:type="gramEnd"/>
            <w:r w:rsidRPr="0083453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8345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1 84</w:t>
            </w:r>
            <w:r w:rsidR="0083453C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</w:pPr>
            <w:r w:rsidRPr="00A43C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F97F23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7F2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F97F23" w:rsidRDefault="00F97F23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LEXSUS</w:t>
            </w:r>
            <w:r w:rsidRPr="00F97F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RX</w:t>
            </w:r>
            <w:r>
              <w:rPr>
                <w:sz w:val="20"/>
                <w:szCs w:val="20"/>
              </w:rPr>
              <w:t xml:space="preserve"> 350</w:t>
            </w:r>
            <w:r>
              <w:rPr>
                <w:sz w:val="20"/>
                <w:szCs w:val="20"/>
                <w:lang w:val="en-US"/>
              </w:rPr>
              <w:t>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453C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453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345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C" w:rsidRPr="00A43CFF" w:rsidRDefault="00F97F23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7F23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C" w:rsidRPr="00A43CFF" w:rsidRDefault="00F97F23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УАЗ-469, 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CFF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 xml:space="preserve">Жилой дом </w:t>
            </w:r>
            <w:r w:rsidRPr="0083453C">
              <w:rPr>
                <w:sz w:val="16"/>
                <w:szCs w:val="16"/>
              </w:rPr>
              <w:t>(</w:t>
            </w:r>
            <w:proofErr w:type="gramStart"/>
            <w:r w:rsidRPr="0083453C">
              <w:rPr>
                <w:sz w:val="16"/>
                <w:szCs w:val="16"/>
              </w:rPr>
              <w:t>индивидуальная</w:t>
            </w:r>
            <w:proofErr w:type="gramEnd"/>
            <w:r w:rsidRPr="0083453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F97F23" w:rsidP="00F97F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7F2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</w:t>
            </w:r>
            <w:r w:rsidRPr="00F97F23">
              <w:rPr>
                <w:sz w:val="20"/>
                <w:szCs w:val="20"/>
              </w:rPr>
              <w:t>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F97F23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КАМАЗ-53212, 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453C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C" w:rsidRPr="00A43CFF" w:rsidRDefault="00F97F23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7F23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C" w:rsidRPr="00A43CFF" w:rsidRDefault="00F97F23" w:rsidP="00F97F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7F23">
              <w:rPr>
                <w:sz w:val="20"/>
                <w:szCs w:val="20"/>
              </w:rPr>
              <w:t>КАМАЗ-532</w:t>
            </w:r>
            <w:r>
              <w:rPr>
                <w:sz w:val="20"/>
                <w:szCs w:val="20"/>
              </w:rPr>
              <w:t>29</w:t>
            </w:r>
            <w:r w:rsidRPr="00F97F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C" w:rsidRPr="00A43CFF" w:rsidRDefault="0083453C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A43CFF" w:rsidRDefault="0015399F" w:rsidP="001539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7F23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A43CF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159 029,07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8C7AC7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A43CF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A43CF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8C7AC7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Акулич Любовь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363F9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394497,36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363F9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363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8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24ECF">
              <w:rPr>
                <w:sz w:val="20"/>
                <w:szCs w:val="20"/>
              </w:rPr>
              <w:t>Chevrolet</w:t>
            </w:r>
            <w:proofErr w:type="spellEnd"/>
            <w:r w:rsidRPr="00F24ECF">
              <w:rPr>
                <w:sz w:val="20"/>
                <w:szCs w:val="20"/>
              </w:rPr>
              <w:t xml:space="preserve"> </w:t>
            </w:r>
            <w:proofErr w:type="spellStart"/>
            <w:r w:rsidRPr="00F24ECF">
              <w:rPr>
                <w:sz w:val="20"/>
                <w:szCs w:val="20"/>
              </w:rPr>
              <w:t>Niva</w:t>
            </w:r>
            <w:proofErr w:type="spellEnd"/>
            <w:r w:rsidR="00DD727F">
              <w:rPr>
                <w:sz w:val="20"/>
                <w:szCs w:val="20"/>
              </w:rPr>
              <w:t xml:space="preserve">, </w:t>
            </w:r>
          </w:p>
          <w:p w:rsidR="0015399F" w:rsidRPr="00F24ECF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363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</w:t>
            </w:r>
            <w:r w:rsidR="00363F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 </w:t>
            </w:r>
            <w:r w:rsidR="00363F9B">
              <w:rPr>
                <w:sz w:val="20"/>
                <w:szCs w:val="20"/>
              </w:rPr>
              <w:t>4</w:t>
            </w:r>
            <w:r w:rsidRPr="00F24ECF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Земельный участок (</w:t>
            </w:r>
            <w:proofErr w:type="gramStart"/>
            <w:r w:rsidRPr="00F24ECF">
              <w:rPr>
                <w:sz w:val="20"/>
                <w:szCs w:val="20"/>
              </w:rPr>
              <w:t>индивидуальная</w:t>
            </w:r>
            <w:proofErr w:type="gramEnd"/>
            <w:r w:rsidRPr="00F24EC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363F9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363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ГАЗ-</w:t>
            </w:r>
            <w:r w:rsidR="00363F9B">
              <w:rPr>
                <w:sz w:val="20"/>
                <w:szCs w:val="2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Жилой дом (</w:t>
            </w:r>
            <w:proofErr w:type="gramStart"/>
            <w:r w:rsidRPr="00DD727F">
              <w:rPr>
                <w:sz w:val="20"/>
                <w:szCs w:val="20"/>
              </w:rPr>
              <w:t>индивидуальная</w:t>
            </w:r>
            <w:proofErr w:type="gramEnd"/>
            <w:r w:rsidRPr="00DD727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363F9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3F9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Default="00363F9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  <w:p w:rsidR="00363F9B" w:rsidRPr="00F24ECF" w:rsidRDefault="00363F9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Жолобов</w:t>
            </w:r>
            <w:proofErr w:type="spellEnd"/>
            <w:r>
              <w:rPr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115964,30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Земельный участок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CC76A8" w:rsidP="00CC76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Жилой дом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</w:t>
            </w:r>
            <w:r>
              <w:rPr>
                <w:sz w:val="20"/>
                <w:szCs w:val="20"/>
              </w:rPr>
              <w:t>1/4</w:t>
            </w:r>
            <w:r w:rsidRPr="00CC76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A43CF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A43CF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A43CFF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A43CFF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A43CFF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Земельный участок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E579C4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DD727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Жилой дом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</w:t>
            </w:r>
            <w:r>
              <w:rPr>
                <w:sz w:val="20"/>
                <w:szCs w:val="20"/>
              </w:rPr>
              <w:t>1/4</w:t>
            </w:r>
            <w:r w:rsidRPr="00CC76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Земельный участок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Жилой дом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</w:t>
            </w:r>
            <w:r>
              <w:rPr>
                <w:sz w:val="20"/>
                <w:szCs w:val="20"/>
              </w:rPr>
              <w:t>1/4</w:t>
            </w:r>
            <w:r w:rsidRPr="00CC76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4237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Земельный участок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</w:t>
            </w:r>
            <w:r w:rsidRPr="00CC76A8">
              <w:rPr>
                <w:sz w:val="20"/>
                <w:szCs w:val="20"/>
              </w:rPr>
              <w:lastRenderedPageBreak/>
              <w:t>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7B1DA8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423755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Жилой дом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</w:t>
            </w:r>
            <w:r>
              <w:rPr>
                <w:sz w:val="20"/>
                <w:szCs w:val="20"/>
              </w:rPr>
              <w:t>1/4</w:t>
            </w:r>
            <w:r w:rsidRPr="00CC76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C76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Иванников Константин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367506,21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76A8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827B04" w:rsidRDefault="00827B04" w:rsidP="00827B0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827B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MURAN</w:t>
            </w:r>
            <w:r>
              <w:rPr>
                <w:sz w:val="20"/>
                <w:szCs w:val="20"/>
              </w:rPr>
              <w:t>О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76A8" w:rsidRPr="00C861DD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827B04">
              <w:rPr>
                <w:sz w:val="20"/>
                <w:szCs w:val="20"/>
              </w:rPr>
              <w:t>(</w:t>
            </w:r>
            <w:proofErr w:type="gramStart"/>
            <w:r w:rsidRPr="00827B04">
              <w:rPr>
                <w:sz w:val="20"/>
                <w:szCs w:val="20"/>
              </w:rPr>
              <w:t>индивидуальная</w:t>
            </w:r>
            <w:proofErr w:type="gramEnd"/>
            <w:r w:rsidRPr="00827B0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A8" w:rsidRPr="00C861DD" w:rsidRDefault="00CC76A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C861DD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251354,71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827B04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 FIT</w:t>
            </w:r>
            <w:r>
              <w:rPr>
                <w:sz w:val="20"/>
                <w:szCs w:val="20"/>
              </w:rPr>
              <w:t>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C861DD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827B04">
              <w:rPr>
                <w:sz w:val="20"/>
                <w:szCs w:val="20"/>
              </w:rPr>
              <w:t>(</w:t>
            </w:r>
            <w:proofErr w:type="gramStart"/>
            <w:r w:rsidRPr="00827B04">
              <w:rPr>
                <w:sz w:val="20"/>
                <w:szCs w:val="20"/>
              </w:rPr>
              <w:t>индивидуальная</w:t>
            </w:r>
            <w:proofErr w:type="gramEnd"/>
            <w:r w:rsidRPr="00827B0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C861DD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F24ECF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827B04">
              <w:rPr>
                <w:sz w:val="20"/>
                <w:szCs w:val="20"/>
              </w:rPr>
              <w:t>(</w:t>
            </w:r>
            <w:proofErr w:type="gramStart"/>
            <w:r w:rsidRPr="00827B04">
              <w:rPr>
                <w:sz w:val="20"/>
                <w:szCs w:val="20"/>
              </w:rPr>
              <w:t>индивидуальная</w:t>
            </w:r>
            <w:proofErr w:type="gramEnd"/>
            <w:r w:rsidRPr="00827B0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F24ECF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F24ECF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827B04">
              <w:rPr>
                <w:sz w:val="20"/>
                <w:szCs w:val="20"/>
              </w:rPr>
              <w:t>(</w:t>
            </w:r>
            <w:proofErr w:type="gramStart"/>
            <w:r w:rsidRPr="00827B04">
              <w:rPr>
                <w:sz w:val="20"/>
                <w:szCs w:val="20"/>
              </w:rPr>
              <w:t>индивидуальная</w:t>
            </w:r>
            <w:proofErr w:type="gramEnd"/>
            <w:r w:rsidRPr="00827B0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F24ECF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316D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Иванников </w:t>
            </w:r>
            <w:r w:rsidR="00316DC1">
              <w:rPr>
                <w:sz w:val="20"/>
                <w:szCs w:val="20"/>
              </w:rPr>
              <w:t>Николай</w:t>
            </w:r>
            <w:r>
              <w:rPr>
                <w:sz w:val="20"/>
                <w:szCs w:val="20"/>
              </w:rPr>
              <w:t xml:space="preserve">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C861DD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316DC1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378903,78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316DC1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6DC1">
              <w:rPr>
                <w:sz w:val="20"/>
                <w:szCs w:val="20"/>
              </w:rPr>
              <w:t>Земельный участок (</w:t>
            </w:r>
            <w:proofErr w:type="gramStart"/>
            <w:r w:rsidRPr="00316DC1">
              <w:rPr>
                <w:sz w:val="20"/>
                <w:szCs w:val="20"/>
              </w:rPr>
              <w:t>индивидуальная</w:t>
            </w:r>
            <w:proofErr w:type="gramEnd"/>
            <w:r w:rsidRPr="00316DC1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316DC1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316DC1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6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316DC1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6DC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316DC1" w:rsidRDefault="00316DC1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Land Cruiser Prado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F24ECF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316DC1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6DC1">
              <w:rPr>
                <w:sz w:val="20"/>
                <w:szCs w:val="20"/>
              </w:rPr>
              <w:t>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316DC1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396201,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F24ECF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316DC1" w:rsidRDefault="00316DC1" w:rsidP="00316DC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Экскаватор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316DC1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16DC1">
              <w:rPr>
                <w:sz w:val="20"/>
                <w:szCs w:val="20"/>
              </w:rPr>
              <w:t>Hitachi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7B04" w:rsidRPr="00F24ECF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04" w:rsidRPr="00F24ECF" w:rsidRDefault="00827B04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316DC1" w:rsidRDefault="00316DC1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C1" w:rsidRPr="00316DC1" w:rsidRDefault="00316DC1" w:rsidP="00316D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Kawasaki</w:t>
            </w:r>
            <w:r>
              <w:rPr>
                <w:sz w:val="20"/>
                <w:szCs w:val="20"/>
              </w:rPr>
              <w:t>, 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4" w:rsidRPr="00F24ECF" w:rsidRDefault="00827B0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4937" w:rsidRPr="00F24ECF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493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6DC1">
              <w:rPr>
                <w:sz w:val="20"/>
                <w:szCs w:val="20"/>
              </w:rPr>
              <w:t xml:space="preserve">Земельный участок </w:t>
            </w:r>
            <w:r w:rsidRPr="00174937">
              <w:rPr>
                <w:sz w:val="16"/>
                <w:szCs w:val="16"/>
              </w:rPr>
              <w:t>(</w:t>
            </w:r>
            <w:proofErr w:type="gramStart"/>
            <w:r w:rsidRPr="00174937">
              <w:rPr>
                <w:sz w:val="16"/>
                <w:szCs w:val="16"/>
              </w:rPr>
              <w:t>индивидуальная</w:t>
            </w:r>
            <w:proofErr w:type="gramEnd"/>
            <w:r w:rsidRPr="0017493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6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7" w:rsidRPr="00F24ECF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4937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C861DD" w:rsidRDefault="00174937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несовершенноле</w:t>
            </w:r>
            <w:r w:rsidRPr="00827B04">
              <w:rPr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795779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795779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795779" w:rsidRDefault="00174937" w:rsidP="00C86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795779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795779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6DC1">
              <w:rPr>
                <w:sz w:val="20"/>
                <w:szCs w:val="20"/>
              </w:rPr>
              <w:t xml:space="preserve">Земельный </w:t>
            </w:r>
            <w:r w:rsidRPr="00316DC1">
              <w:rPr>
                <w:sz w:val="20"/>
                <w:szCs w:val="20"/>
              </w:rPr>
              <w:lastRenderedPageBreak/>
              <w:t xml:space="preserve">участок </w:t>
            </w:r>
            <w:r w:rsidRPr="00174937">
              <w:rPr>
                <w:sz w:val="16"/>
                <w:szCs w:val="16"/>
              </w:rPr>
              <w:t>(</w:t>
            </w:r>
            <w:proofErr w:type="gramStart"/>
            <w:r w:rsidRPr="00174937">
              <w:rPr>
                <w:sz w:val="16"/>
                <w:szCs w:val="16"/>
              </w:rPr>
              <w:t>индивидуальная</w:t>
            </w:r>
            <w:proofErr w:type="gramEnd"/>
            <w:r w:rsidRPr="0017493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37" w:rsidRPr="00F24ECF" w:rsidRDefault="00174937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6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7" w:rsidRPr="00795779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7" w:rsidRPr="00795779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7" w:rsidRPr="00795779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7" w:rsidRPr="00795779" w:rsidRDefault="0017493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92A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04F7F">
              <w:rPr>
                <w:sz w:val="20"/>
                <w:szCs w:val="20"/>
              </w:rPr>
              <w:lastRenderedPageBreak/>
              <w:t>Кущинский</w:t>
            </w:r>
            <w:proofErr w:type="spellEnd"/>
            <w:r w:rsidRPr="00D04F7F"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D04F7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737726,75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Земельный участок (</w:t>
            </w:r>
            <w:proofErr w:type="gramStart"/>
            <w:r w:rsidRPr="00D04F7F">
              <w:rPr>
                <w:sz w:val="20"/>
                <w:szCs w:val="20"/>
              </w:rPr>
              <w:t>общая</w:t>
            </w:r>
            <w:proofErr w:type="gramEnd"/>
            <w:r w:rsidRPr="00D04F7F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2489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0592A" w:rsidRDefault="0070592A" w:rsidP="00C86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92A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Жилой дом (</w:t>
            </w:r>
            <w:proofErr w:type="gramStart"/>
            <w:r w:rsidRPr="00D04F7F">
              <w:rPr>
                <w:sz w:val="20"/>
                <w:szCs w:val="20"/>
              </w:rPr>
              <w:t>общая</w:t>
            </w:r>
            <w:proofErr w:type="gramEnd"/>
            <w:r w:rsidRPr="00D04F7F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0592A" w:rsidRDefault="0070592A" w:rsidP="00C86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92A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Земельный участок (</w:t>
            </w:r>
            <w:proofErr w:type="gramStart"/>
            <w:r w:rsidRPr="00D04F7F">
              <w:rPr>
                <w:sz w:val="20"/>
                <w:szCs w:val="20"/>
              </w:rPr>
              <w:t>общая</w:t>
            </w:r>
            <w:proofErr w:type="gramEnd"/>
            <w:r w:rsidRPr="00D04F7F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2489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0592A" w:rsidRDefault="0070592A" w:rsidP="00C86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92A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Жилой дом (</w:t>
            </w:r>
            <w:proofErr w:type="gramStart"/>
            <w:r w:rsidRPr="00D04F7F">
              <w:rPr>
                <w:sz w:val="20"/>
                <w:szCs w:val="20"/>
              </w:rPr>
              <w:t>общая</w:t>
            </w:r>
            <w:proofErr w:type="gramEnd"/>
            <w:r w:rsidRPr="00D04F7F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0592A" w:rsidRDefault="0070592A" w:rsidP="00C86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92A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Земельный участок (</w:t>
            </w:r>
            <w:proofErr w:type="gramStart"/>
            <w:r w:rsidRPr="00D04F7F">
              <w:rPr>
                <w:sz w:val="20"/>
                <w:szCs w:val="20"/>
              </w:rPr>
              <w:t>общая</w:t>
            </w:r>
            <w:proofErr w:type="gramEnd"/>
            <w:r w:rsidRPr="00D04F7F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2489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0592A" w:rsidRDefault="0070592A" w:rsidP="00C86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92A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Жилой дом (</w:t>
            </w:r>
            <w:proofErr w:type="gramStart"/>
            <w:r w:rsidRPr="00D04F7F">
              <w:rPr>
                <w:sz w:val="20"/>
                <w:szCs w:val="20"/>
              </w:rPr>
              <w:t>общая</w:t>
            </w:r>
            <w:proofErr w:type="gramEnd"/>
            <w:r w:rsidRPr="00D04F7F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D04F7F" w:rsidRDefault="0070592A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4F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0592A" w:rsidRDefault="0070592A" w:rsidP="00C86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92A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7059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Станковцева Светлана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592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Default="0070592A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592A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70592A" w:rsidRPr="00795779" w:rsidRDefault="0070592A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592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A" w:rsidRPr="00795779" w:rsidRDefault="0070592A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79577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C861DD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Жилой дом (</w:t>
            </w:r>
            <w:proofErr w:type="gramStart"/>
            <w:r w:rsidRPr="00DD727F">
              <w:rPr>
                <w:sz w:val="20"/>
                <w:szCs w:val="20"/>
              </w:rPr>
              <w:t>индивидуальная</w:t>
            </w:r>
            <w:proofErr w:type="gramEnd"/>
            <w:r w:rsidRPr="00DD727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C861DD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C861DD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79577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Квартира</w:t>
            </w:r>
          </w:p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528603,05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592A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852E7B" w:rsidRPr="0079577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592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79577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79577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C861DD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7B0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852E7B" w:rsidRDefault="00852E7B" w:rsidP="00852E7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827B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SUNNY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C861DD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Жилой дом (</w:t>
            </w:r>
            <w:proofErr w:type="gramStart"/>
            <w:r w:rsidRPr="00DD727F">
              <w:rPr>
                <w:sz w:val="20"/>
                <w:szCs w:val="20"/>
              </w:rPr>
              <w:t>индивидуа</w:t>
            </w:r>
            <w:r w:rsidRPr="00DD727F">
              <w:rPr>
                <w:sz w:val="20"/>
                <w:szCs w:val="20"/>
              </w:rPr>
              <w:lastRenderedPageBreak/>
              <w:t>льная</w:t>
            </w:r>
            <w:proofErr w:type="gramEnd"/>
            <w:r w:rsidRPr="00DD727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C861DD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C861DD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350868" w:rsidP="00852E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</w:t>
            </w:r>
            <w:r w:rsidRPr="00852E7B">
              <w:rPr>
                <w:sz w:val="20"/>
                <w:szCs w:val="20"/>
              </w:rPr>
              <w:t>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Квартира</w:t>
            </w:r>
          </w:p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2E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35086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Неминущая</w:t>
            </w:r>
            <w:proofErr w:type="spellEnd"/>
            <w:r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350868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50868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2534B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Шамуров</w:t>
            </w:r>
            <w:proofErr w:type="spellEnd"/>
            <w:r>
              <w:rPr>
                <w:sz w:val="20"/>
                <w:szCs w:val="20"/>
              </w:rPr>
              <w:t xml:space="preserve"> Эдуард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734781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81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2534B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2534B7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534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BA3259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A3259">
              <w:rPr>
                <w:sz w:val="20"/>
                <w:szCs w:val="20"/>
              </w:rPr>
              <w:t>Резиков</w:t>
            </w:r>
            <w:proofErr w:type="spellEnd"/>
            <w:r w:rsidRPr="00BA3259">
              <w:rPr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BA3259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A56006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A56006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BA3259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7B" w:rsidRPr="00A56006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1E46E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B" w:rsidRPr="00A56006" w:rsidRDefault="00852E7B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A56006" w:rsidRDefault="006533B6" w:rsidP="00BA3259">
      <w:pPr>
        <w:jc w:val="center"/>
        <w:rPr>
          <w:szCs w:val="28"/>
        </w:rPr>
      </w:pPr>
      <w:bookmarkStart w:id="0" w:name="_GoBack"/>
      <w:bookmarkEnd w:id="0"/>
    </w:p>
    <w:sectPr w:rsidR="006533B6" w:rsidRPr="00A56006" w:rsidSect="00121160">
      <w:headerReference w:type="default" r:id="rId7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3F" w:rsidRDefault="00AD313F" w:rsidP="00A56006">
      <w:pPr>
        <w:spacing w:line="240" w:lineRule="auto"/>
      </w:pPr>
      <w:r>
        <w:separator/>
      </w:r>
    </w:p>
  </w:endnote>
  <w:endnote w:type="continuationSeparator" w:id="0">
    <w:p w:rsidR="00AD313F" w:rsidRDefault="00AD313F" w:rsidP="00A5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3F" w:rsidRDefault="00AD313F" w:rsidP="00A56006">
      <w:pPr>
        <w:spacing w:line="240" w:lineRule="auto"/>
      </w:pPr>
      <w:r>
        <w:separator/>
      </w:r>
    </w:p>
  </w:footnote>
  <w:footnote w:type="continuationSeparator" w:id="0">
    <w:p w:rsidR="00AD313F" w:rsidRDefault="00AD313F" w:rsidP="00A56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653224"/>
      <w:docPartObj>
        <w:docPartGallery w:val="Page Numbers (Top of Page)"/>
        <w:docPartUnique/>
      </w:docPartObj>
    </w:sdtPr>
    <w:sdtEndPr/>
    <w:sdtContent>
      <w:p w:rsidR="00A56006" w:rsidRDefault="00A560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45">
          <w:rPr>
            <w:noProof/>
          </w:rPr>
          <w:t>3</w:t>
        </w:r>
        <w:r>
          <w:fldChar w:fldCharType="end"/>
        </w:r>
      </w:p>
    </w:sdtContent>
  </w:sdt>
  <w:p w:rsidR="00A56006" w:rsidRDefault="00A56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613AD"/>
    <w:rsid w:val="000B1701"/>
    <w:rsid w:val="000F553E"/>
    <w:rsid w:val="00121160"/>
    <w:rsid w:val="0013539C"/>
    <w:rsid w:val="00136F36"/>
    <w:rsid w:val="0015399F"/>
    <w:rsid w:val="00174937"/>
    <w:rsid w:val="0018231F"/>
    <w:rsid w:val="001E46E9"/>
    <w:rsid w:val="001E78D3"/>
    <w:rsid w:val="00244BB1"/>
    <w:rsid w:val="002534B7"/>
    <w:rsid w:val="0030554D"/>
    <w:rsid w:val="00310D40"/>
    <w:rsid w:val="00316DC1"/>
    <w:rsid w:val="00350868"/>
    <w:rsid w:val="00363F9B"/>
    <w:rsid w:val="00407873"/>
    <w:rsid w:val="00423755"/>
    <w:rsid w:val="00481D62"/>
    <w:rsid w:val="00486C6A"/>
    <w:rsid w:val="00496EB9"/>
    <w:rsid w:val="004B7A57"/>
    <w:rsid w:val="00567FB0"/>
    <w:rsid w:val="005D1238"/>
    <w:rsid w:val="00614831"/>
    <w:rsid w:val="006533B6"/>
    <w:rsid w:val="006700B1"/>
    <w:rsid w:val="0070592A"/>
    <w:rsid w:val="00734781"/>
    <w:rsid w:val="00756CB6"/>
    <w:rsid w:val="00795779"/>
    <w:rsid w:val="007B1DA8"/>
    <w:rsid w:val="00827B04"/>
    <w:rsid w:val="0083453C"/>
    <w:rsid w:val="00852E7B"/>
    <w:rsid w:val="00875F2B"/>
    <w:rsid w:val="008C4119"/>
    <w:rsid w:val="008C7AC7"/>
    <w:rsid w:val="00957520"/>
    <w:rsid w:val="00A43CFF"/>
    <w:rsid w:val="00A56006"/>
    <w:rsid w:val="00AC1803"/>
    <w:rsid w:val="00AD2A21"/>
    <w:rsid w:val="00AD313F"/>
    <w:rsid w:val="00B11F28"/>
    <w:rsid w:val="00B37367"/>
    <w:rsid w:val="00B7650D"/>
    <w:rsid w:val="00B9175E"/>
    <w:rsid w:val="00BA3259"/>
    <w:rsid w:val="00BD6404"/>
    <w:rsid w:val="00C861DD"/>
    <w:rsid w:val="00C90768"/>
    <w:rsid w:val="00C939CC"/>
    <w:rsid w:val="00CC76A8"/>
    <w:rsid w:val="00CE3CEA"/>
    <w:rsid w:val="00CE6AA7"/>
    <w:rsid w:val="00D04F7F"/>
    <w:rsid w:val="00D420DA"/>
    <w:rsid w:val="00DA605B"/>
    <w:rsid w:val="00DD727F"/>
    <w:rsid w:val="00DF5E81"/>
    <w:rsid w:val="00E05990"/>
    <w:rsid w:val="00E13245"/>
    <w:rsid w:val="00E579C4"/>
    <w:rsid w:val="00EC5C04"/>
    <w:rsid w:val="00F13E8E"/>
    <w:rsid w:val="00F225AD"/>
    <w:rsid w:val="00F24ECF"/>
    <w:rsid w:val="00F2547C"/>
    <w:rsid w:val="00F32794"/>
    <w:rsid w:val="00F3734C"/>
    <w:rsid w:val="00F834FB"/>
    <w:rsid w:val="00F837CF"/>
    <w:rsid w:val="00F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8</cp:revision>
  <cp:lastPrinted>2019-06-14T07:18:00Z</cp:lastPrinted>
  <dcterms:created xsi:type="dcterms:W3CDTF">2019-08-23T04:27:00Z</dcterms:created>
  <dcterms:modified xsi:type="dcterms:W3CDTF">2020-07-31T01:09:00Z</dcterms:modified>
</cp:coreProperties>
</file>