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48" w:rsidRPr="000D2A48" w:rsidRDefault="00A12DA6" w:rsidP="00696C7C">
      <w:r>
        <w:t xml:space="preserve">                                                   </w:t>
      </w:r>
      <w:r w:rsidR="00696C7C">
        <w:t xml:space="preserve">                             </w:t>
      </w:r>
    </w:p>
    <w:p w:rsidR="00B251DF" w:rsidRPr="00696C7C" w:rsidRDefault="00B251DF" w:rsidP="00696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251DF" w:rsidRPr="00696C7C" w:rsidRDefault="00B251DF" w:rsidP="00696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251DF" w:rsidRPr="00696C7C" w:rsidRDefault="00B251DF" w:rsidP="00696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ШУШЕНСКОГО РАЙОНА КРАСНОЯРСКОГО КРАЯ</w:t>
      </w:r>
    </w:p>
    <w:p w:rsidR="00B251DF" w:rsidRPr="00696C7C" w:rsidRDefault="00B251DF" w:rsidP="00696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1DF" w:rsidRPr="00696C7C" w:rsidRDefault="00B251DF" w:rsidP="00696C7C">
      <w:pPr>
        <w:pStyle w:val="4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96C7C">
        <w:rPr>
          <w:rFonts w:ascii="Arial" w:hAnsi="Arial" w:cs="Arial"/>
          <w:sz w:val="24"/>
          <w:szCs w:val="24"/>
        </w:rPr>
        <w:t>П</w:t>
      </w:r>
      <w:proofErr w:type="gramEnd"/>
      <w:r w:rsidRPr="00696C7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B251DF" w:rsidRPr="00696C7C" w:rsidRDefault="00B251DF" w:rsidP="00696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1DF" w:rsidRPr="00696C7C" w:rsidRDefault="00B251DF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от 15.09.2017                                с. Сизая                                       № 109</w:t>
      </w:r>
    </w:p>
    <w:p w:rsidR="00A12DA6" w:rsidRPr="00696C7C" w:rsidRDefault="00A12DA6" w:rsidP="00696C7C">
      <w:pPr>
        <w:spacing w:line="240" w:lineRule="auto"/>
        <w:rPr>
          <w:rFonts w:ascii="Arial" w:hAnsi="Arial" w:cs="Arial"/>
          <w:b/>
          <w:bCs/>
          <w:spacing w:val="-2"/>
          <w:sz w:val="24"/>
          <w:szCs w:val="24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18"/>
      </w:tblGrid>
      <w:tr w:rsidR="000D2A48" w:rsidRPr="00696C7C" w:rsidTr="00F135E4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251DF" w:rsidRPr="00696C7C" w:rsidRDefault="000D2A48" w:rsidP="00696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регистрации Устава </w:t>
            </w:r>
            <w:r w:rsidR="00B251DF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организации «Территориальное общественное самоуправление</w:t>
            </w:r>
            <w:r w:rsidR="00F135E4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251DF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B251DF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Сизинские</w:t>
            </w:r>
            <w:proofErr w:type="spellEnd"/>
            <w:r w:rsidR="00B251DF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надежды»</w:t>
            </w:r>
          </w:p>
          <w:p w:rsidR="00B251DF" w:rsidRPr="00696C7C" w:rsidRDefault="00B251DF" w:rsidP="00696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«Сизинский сельсовет»</w:t>
            </w:r>
            <w:r w:rsidR="00F135E4"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Шушенского района, Красноярского края</w:t>
            </w:r>
          </w:p>
          <w:p w:rsidR="000D2A48" w:rsidRPr="00696C7C" w:rsidRDefault="000D2A48" w:rsidP="00696C7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D2A48" w:rsidRPr="00696C7C" w:rsidRDefault="000D2A48" w:rsidP="00696C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251DF" w:rsidRPr="00696C7C" w:rsidRDefault="00B251DF" w:rsidP="003843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№ 1 учредительного собрания (конференции) граждан по организации территориального общественного самоуправления на территории МО «Сизинский сельсовет» МОО ТОС</w:t>
      </w:r>
    </w:p>
    <w:p w:rsidR="00F135E4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1DF" w:rsidRPr="00696C7C" w:rsidRDefault="00B251DF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135E4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1DF" w:rsidRPr="00696C7C" w:rsidRDefault="00B251DF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1.Зарегистрировать Устав общественной организации «Территориальное общественное самоуправление</w:t>
      </w:r>
      <w:r w:rsidR="00F135E4"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C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696C7C">
        <w:rPr>
          <w:rFonts w:ascii="Arial" w:eastAsia="Times New Roman" w:hAnsi="Arial" w:cs="Arial"/>
          <w:sz w:val="24"/>
          <w:szCs w:val="24"/>
          <w:lang w:eastAsia="ru-RU"/>
        </w:rPr>
        <w:t>Сизинские</w:t>
      </w:r>
      <w:proofErr w:type="spellEnd"/>
      <w:r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 надежды» муниципального образования «Сизинский сельсовет» Шушенского района, Красноярского края</w:t>
      </w:r>
      <w:r w:rsidR="00F135E4" w:rsidRPr="00696C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5E4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933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6933"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Pr="00696C7C">
        <w:rPr>
          <w:rFonts w:ascii="Arial" w:eastAsia="Times New Roman" w:hAnsi="Arial" w:cs="Arial"/>
          <w:sz w:val="24"/>
          <w:szCs w:val="24"/>
          <w:lang w:eastAsia="ru-RU"/>
        </w:rPr>
        <w:t>подписания и подлежит официальному опубликованию в газете «</w:t>
      </w:r>
      <w:proofErr w:type="spellStart"/>
      <w:r w:rsidRPr="00696C7C">
        <w:rPr>
          <w:rFonts w:ascii="Arial" w:eastAsia="Times New Roman" w:hAnsi="Arial" w:cs="Arial"/>
          <w:sz w:val="24"/>
          <w:szCs w:val="24"/>
          <w:lang w:eastAsia="ru-RU"/>
        </w:rPr>
        <w:t>Сизинские</w:t>
      </w:r>
      <w:proofErr w:type="spellEnd"/>
      <w:r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 вести»</w:t>
      </w:r>
      <w:r w:rsidR="00116933" w:rsidRPr="00696C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5E4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DA6" w:rsidRPr="00696C7C" w:rsidRDefault="00F135E4" w:rsidP="00696C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6933"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16933" w:rsidRPr="00696C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16933"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</w:t>
      </w:r>
      <w:r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</w:t>
      </w:r>
    </w:p>
    <w:p w:rsidR="00F135E4" w:rsidRPr="00696C7C" w:rsidRDefault="00F135E4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5E4" w:rsidRPr="00696C7C" w:rsidRDefault="00F135E4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5E4" w:rsidRPr="00696C7C" w:rsidRDefault="00F135E4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933" w:rsidRPr="00696C7C" w:rsidRDefault="00116933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135E4" w:rsidRPr="00696C7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                              Т. А. Коробейникова</w:t>
      </w:r>
    </w:p>
    <w:p w:rsidR="00116933" w:rsidRPr="00696C7C" w:rsidRDefault="00116933" w:rsidP="00696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6C7C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116933" w:rsidRPr="006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E1A"/>
    <w:multiLevelType w:val="hybridMultilevel"/>
    <w:tmpl w:val="EF12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7C6C"/>
    <w:multiLevelType w:val="hybridMultilevel"/>
    <w:tmpl w:val="905C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3"/>
    <w:rsid w:val="000D2A48"/>
    <w:rsid w:val="00116933"/>
    <w:rsid w:val="001A1AC3"/>
    <w:rsid w:val="001F1923"/>
    <w:rsid w:val="002E5D7B"/>
    <w:rsid w:val="003843C6"/>
    <w:rsid w:val="005F7A64"/>
    <w:rsid w:val="00696C7C"/>
    <w:rsid w:val="007E5963"/>
    <w:rsid w:val="00A12DA6"/>
    <w:rsid w:val="00B251DF"/>
    <w:rsid w:val="00E01D36"/>
    <w:rsid w:val="00F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3"/>
  </w:style>
  <w:style w:type="paragraph" w:styleId="1">
    <w:name w:val="heading 1"/>
    <w:basedOn w:val="a"/>
    <w:next w:val="a"/>
    <w:link w:val="10"/>
    <w:uiPriority w:val="9"/>
    <w:qFormat/>
    <w:rsid w:val="000D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DA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A1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7E5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3"/>
  </w:style>
  <w:style w:type="paragraph" w:styleId="1">
    <w:name w:val="heading 1"/>
    <w:basedOn w:val="a"/>
    <w:next w:val="a"/>
    <w:link w:val="10"/>
    <w:uiPriority w:val="9"/>
    <w:qFormat/>
    <w:rsid w:val="000D2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2DA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D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2DA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A1A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7E5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2017-09-18T03:57:00Z</cp:lastPrinted>
  <dcterms:created xsi:type="dcterms:W3CDTF">2015-01-28T06:31:00Z</dcterms:created>
  <dcterms:modified xsi:type="dcterms:W3CDTF">2018-02-19T00:40:00Z</dcterms:modified>
</cp:coreProperties>
</file>